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AA111" w14:textId="7DFA47CC" w:rsidR="00085505" w:rsidRPr="004E34B6" w:rsidRDefault="002C3693" w:rsidP="00085505">
      <w:pPr>
        <w:rPr>
          <w:b/>
          <w:sz w:val="22"/>
          <w:szCs w:val="22"/>
          <w:lang w:eastAsia="en-US"/>
        </w:rPr>
      </w:pPr>
      <w:r w:rsidRPr="004E34B6">
        <w:rPr>
          <w:b/>
          <w:sz w:val="22"/>
          <w:szCs w:val="22"/>
          <w:lang w:eastAsia="en-US"/>
        </w:rPr>
        <w:t>Изх.№</w:t>
      </w:r>
      <w:r w:rsidR="00BD356C" w:rsidRPr="004E34B6">
        <w:rPr>
          <w:b/>
          <w:sz w:val="22"/>
          <w:szCs w:val="22"/>
          <w:lang w:eastAsia="en-US"/>
        </w:rPr>
        <w:t xml:space="preserve"> </w:t>
      </w:r>
      <w:r w:rsidR="00595403">
        <w:rPr>
          <w:b/>
          <w:sz w:val="22"/>
          <w:szCs w:val="22"/>
          <w:lang w:eastAsia="en-US"/>
        </w:rPr>
        <w:t>25-00-75/17.08.2026г.</w:t>
      </w:r>
    </w:p>
    <w:p w14:paraId="5DB1F7B2" w14:textId="77777777" w:rsidR="001738DE" w:rsidRPr="004E34B6" w:rsidRDefault="001738DE" w:rsidP="00085505">
      <w:pPr>
        <w:rPr>
          <w:b/>
          <w:sz w:val="22"/>
          <w:szCs w:val="22"/>
          <w:lang w:eastAsia="en-US"/>
        </w:rPr>
      </w:pPr>
    </w:p>
    <w:p w14:paraId="0F783E6F" w14:textId="77777777" w:rsidR="004A6E02" w:rsidRPr="004E34B6" w:rsidRDefault="004A6E02" w:rsidP="00085505">
      <w:pPr>
        <w:rPr>
          <w:b/>
          <w:sz w:val="22"/>
          <w:szCs w:val="22"/>
          <w:lang w:eastAsia="en-US"/>
        </w:rPr>
      </w:pPr>
    </w:p>
    <w:p w14:paraId="12FFE8D7" w14:textId="77777777" w:rsidR="00085505" w:rsidRPr="004E34B6" w:rsidRDefault="00085505" w:rsidP="00085505">
      <w:pPr>
        <w:rPr>
          <w:b/>
          <w:sz w:val="22"/>
          <w:szCs w:val="22"/>
          <w:lang w:eastAsia="en-US"/>
        </w:rPr>
      </w:pPr>
      <w:r w:rsidRPr="004E34B6">
        <w:rPr>
          <w:b/>
          <w:sz w:val="22"/>
          <w:szCs w:val="22"/>
          <w:lang w:eastAsia="en-US"/>
        </w:rPr>
        <w:t>ДО</w:t>
      </w:r>
    </w:p>
    <w:p w14:paraId="7E9442A3" w14:textId="77777777" w:rsidR="00085505" w:rsidRPr="004E34B6" w:rsidRDefault="00085505" w:rsidP="00085505">
      <w:pPr>
        <w:rPr>
          <w:b/>
          <w:sz w:val="22"/>
          <w:szCs w:val="22"/>
          <w:lang w:eastAsia="en-US"/>
        </w:rPr>
      </w:pPr>
      <w:r w:rsidRPr="004E34B6">
        <w:rPr>
          <w:b/>
          <w:sz w:val="22"/>
          <w:szCs w:val="22"/>
          <w:lang w:eastAsia="en-US"/>
        </w:rPr>
        <w:t>ОБЩИНСКИ СЪВЕТ</w:t>
      </w:r>
    </w:p>
    <w:p w14:paraId="18CD72CF" w14:textId="77777777" w:rsidR="00085505" w:rsidRPr="004E34B6" w:rsidRDefault="00085505" w:rsidP="00085505">
      <w:pPr>
        <w:rPr>
          <w:b/>
          <w:sz w:val="22"/>
          <w:szCs w:val="22"/>
          <w:lang w:eastAsia="en-US"/>
        </w:rPr>
      </w:pPr>
      <w:r w:rsidRPr="004E34B6">
        <w:rPr>
          <w:b/>
          <w:sz w:val="22"/>
          <w:szCs w:val="22"/>
          <w:lang w:eastAsia="en-US"/>
        </w:rPr>
        <w:t>ГР. РУДОЗЕМ</w:t>
      </w:r>
    </w:p>
    <w:p w14:paraId="1CBA31F6" w14:textId="77777777" w:rsidR="004A6E02" w:rsidRPr="004E34B6" w:rsidRDefault="004A6E02" w:rsidP="00085505">
      <w:pPr>
        <w:rPr>
          <w:b/>
          <w:sz w:val="22"/>
          <w:szCs w:val="22"/>
          <w:lang w:eastAsia="en-US"/>
        </w:rPr>
      </w:pPr>
    </w:p>
    <w:p w14:paraId="2E1B7E23" w14:textId="77777777" w:rsidR="00014597" w:rsidRDefault="00014597" w:rsidP="00085505">
      <w:pPr>
        <w:jc w:val="center"/>
        <w:rPr>
          <w:b/>
          <w:lang w:eastAsia="en-US"/>
        </w:rPr>
      </w:pPr>
    </w:p>
    <w:p w14:paraId="6FC2E166" w14:textId="77777777" w:rsidR="00085505" w:rsidRPr="00B05397" w:rsidRDefault="00085505" w:rsidP="00085505">
      <w:pPr>
        <w:jc w:val="center"/>
        <w:rPr>
          <w:b/>
          <w:lang w:eastAsia="en-US"/>
        </w:rPr>
      </w:pPr>
      <w:r w:rsidRPr="00B05397">
        <w:rPr>
          <w:b/>
          <w:lang w:eastAsia="en-US"/>
        </w:rPr>
        <w:t>Д</w:t>
      </w:r>
      <w:r w:rsidRPr="00B05397">
        <w:rPr>
          <w:b/>
          <w:lang w:val="ru-RU" w:eastAsia="en-US"/>
        </w:rPr>
        <w:t xml:space="preserve"> </w:t>
      </w:r>
      <w:r w:rsidRPr="00B05397">
        <w:rPr>
          <w:b/>
          <w:lang w:eastAsia="en-US"/>
        </w:rPr>
        <w:t>О</w:t>
      </w:r>
      <w:r w:rsidRPr="00B05397">
        <w:rPr>
          <w:b/>
          <w:lang w:val="ru-RU" w:eastAsia="en-US"/>
        </w:rPr>
        <w:t xml:space="preserve"> </w:t>
      </w:r>
      <w:r w:rsidRPr="00B05397">
        <w:rPr>
          <w:b/>
          <w:lang w:eastAsia="en-US"/>
        </w:rPr>
        <w:t>К</w:t>
      </w:r>
      <w:r w:rsidRPr="00B05397">
        <w:rPr>
          <w:b/>
          <w:lang w:val="ru-RU" w:eastAsia="en-US"/>
        </w:rPr>
        <w:t xml:space="preserve"> </w:t>
      </w:r>
      <w:r w:rsidRPr="00B05397">
        <w:rPr>
          <w:b/>
          <w:lang w:eastAsia="en-US"/>
        </w:rPr>
        <w:t>Л</w:t>
      </w:r>
      <w:r w:rsidRPr="00B05397">
        <w:rPr>
          <w:b/>
          <w:lang w:val="ru-RU" w:eastAsia="en-US"/>
        </w:rPr>
        <w:t xml:space="preserve"> </w:t>
      </w:r>
      <w:r w:rsidRPr="00B05397">
        <w:rPr>
          <w:b/>
          <w:lang w:eastAsia="en-US"/>
        </w:rPr>
        <w:t>А</w:t>
      </w:r>
      <w:r w:rsidRPr="00B05397">
        <w:rPr>
          <w:b/>
          <w:lang w:val="ru-RU" w:eastAsia="en-US"/>
        </w:rPr>
        <w:t xml:space="preserve"> </w:t>
      </w:r>
      <w:r w:rsidRPr="00B05397">
        <w:rPr>
          <w:b/>
          <w:lang w:eastAsia="en-US"/>
        </w:rPr>
        <w:t>Д</w:t>
      </w:r>
      <w:r w:rsidRPr="00B05397">
        <w:rPr>
          <w:b/>
          <w:lang w:val="ru-RU" w:eastAsia="en-US"/>
        </w:rPr>
        <w:t xml:space="preserve"> </w:t>
      </w:r>
      <w:r w:rsidRPr="00B05397">
        <w:rPr>
          <w:b/>
          <w:lang w:eastAsia="en-US"/>
        </w:rPr>
        <w:t>Н</w:t>
      </w:r>
      <w:r w:rsidRPr="00B05397">
        <w:rPr>
          <w:b/>
          <w:lang w:val="ru-RU" w:eastAsia="en-US"/>
        </w:rPr>
        <w:t xml:space="preserve"> </w:t>
      </w:r>
      <w:r w:rsidRPr="00B05397">
        <w:rPr>
          <w:b/>
          <w:lang w:eastAsia="en-US"/>
        </w:rPr>
        <w:t>А</w:t>
      </w:r>
      <w:r w:rsidRPr="00B05397">
        <w:rPr>
          <w:b/>
          <w:lang w:val="ru-RU" w:eastAsia="en-US"/>
        </w:rPr>
        <w:t xml:space="preserve">  </w:t>
      </w:r>
      <w:r w:rsidRPr="00B05397">
        <w:rPr>
          <w:b/>
          <w:lang w:eastAsia="en-US"/>
        </w:rPr>
        <w:t xml:space="preserve"> З</w:t>
      </w:r>
      <w:r w:rsidRPr="00B05397">
        <w:rPr>
          <w:b/>
          <w:lang w:val="ru-RU" w:eastAsia="en-US"/>
        </w:rPr>
        <w:t xml:space="preserve"> </w:t>
      </w:r>
      <w:r w:rsidRPr="00B05397">
        <w:rPr>
          <w:b/>
          <w:lang w:eastAsia="en-US"/>
        </w:rPr>
        <w:t>А</w:t>
      </w:r>
      <w:r w:rsidRPr="00B05397">
        <w:rPr>
          <w:b/>
          <w:lang w:val="ru-RU" w:eastAsia="en-US"/>
        </w:rPr>
        <w:t xml:space="preserve"> </w:t>
      </w:r>
      <w:r w:rsidRPr="00B05397">
        <w:rPr>
          <w:b/>
          <w:lang w:eastAsia="en-US"/>
        </w:rPr>
        <w:t>П</w:t>
      </w:r>
      <w:r w:rsidRPr="00B05397">
        <w:rPr>
          <w:b/>
          <w:lang w:val="ru-RU" w:eastAsia="en-US"/>
        </w:rPr>
        <w:t xml:space="preserve"> </w:t>
      </w:r>
      <w:r w:rsidRPr="00B05397">
        <w:rPr>
          <w:b/>
          <w:lang w:eastAsia="en-US"/>
        </w:rPr>
        <w:t>И</w:t>
      </w:r>
      <w:r w:rsidRPr="00B05397">
        <w:rPr>
          <w:b/>
          <w:lang w:val="ru-RU" w:eastAsia="en-US"/>
        </w:rPr>
        <w:t xml:space="preserve"> </w:t>
      </w:r>
      <w:r w:rsidRPr="00B05397">
        <w:rPr>
          <w:b/>
          <w:lang w:eastAsia="en-US"/>
        </w:rPr>
        <w:t>С</w:t>
      </w:r>
      <w:r w:rsidRPr="00B05397">
        <w:rPr>
          <w:b/>
          <w:lang w:val="ru-RU" w:eastAsia="en-US"/>
        </w:rPr>
        <w:t xml:space="preserve"> </w:t>
      </w:r>
      <w:r w:rsidRPr="00B05397">
        <w:rPr>
          <w:b/>
          <w:lang w:eastAsia="en-US"/>
        </w:rPr>
        <w:t>К</w:t>
      </w:r>
      <w:r w:rsidRPr="00B05397">
        <w:rPr>
          <w:b/>
          <w:lang w:val="ru-RU" w:eastAsia="en-US"/>
        </w:rPr>
        <w:t xml:space="preserve"> </w:t>
      </w:r>
      <w:r w:rsidRPr="00B05397">
        <w:rPr>
          <w:b/>
          <w:lang w:eastAsia="en-US"/>
        </w:rPr>
        <w:t>А</w:t>
      </w:r>
    </w:p>
    <w:p w14:paraId="224DFA58" w14:textId="77777777" w:rsidR="00085505" w:rsidRPr="004E34B6" w:rsidRDefault="00085505" w:rsidP="00085505">
      <w:pPr>
        <w:rPr>
          <w:b/>
          <w:sz w:val="22"/>
          <w:szCs w:val="22"/>
          <w:lang w:val="en-US" w:eastAsia="en-US"/>
        </w:rPr>
      </w:pPr>
    </w:p>
    <w:p w14:paraId="2489D837" w14:textId="77777777" w:rsidR="00085505" w:rsidRPr="00B05397" w:rsidRDefault="00085505" w:rsidP="00085505">
      <w:pPr>
        <w:jc w:val="center"/>
        <w:rPr>
          <w:b/>
          <w:i/>
          <w:lang w:eastAsia="en-US"/>
        </w:rPr>
      </w:pPr>
      <w:r w:rsidRPr="00B05397">
        <w:rPr>
          <w:b/>
          <w:lang w:val="en-US" w:eastAsia="en-US"/>
        </w:rPr>
        <w:t xml:space="preserve"> </w:t>
      </w:r>
      <w:r w:rsidRPr="00B05397">
        <w:rPr>
          <w:b/>
          <w:i/>
          <w:lang w:eastAsia="en-US"/>
        </w:rPr>
        <w:t>от</w:t>
      </w:r>
    </w:p>
    <w:p w14:paraId="57386C14" w14:textId="77777777" w:rsidR="00085505" w:rsidRPr="00B05397" w:rsidRDefault="00CE6788" w:rsidP="00B27FD7">
      <w:pPr>
        <w:ind w:firstLine="720"/>
        <w:jc w:val="center"/>
        <w:rPr>
          <w:b/>
          <w:i/>
          <w:lang w:eastAsia="en-US"/>
        </w:rPr>
      </w:pPr>
      <w:r w:rsidRPr="00B05397">
        <w:rPr>
          <w:b/>
          <w:i/>
          <w:lang w:eastAsia="en-US"/>
        </w:rPr>
        <w:t xml:space="preserve">инж. Недко Кулевски  – </w:t>
      </w:r>
      <w:r w:rsidR="00085505" w:rsidRPr="00B05397">
        <w:rPr>
          <w:b/>
          <w:i/>
          <w:lang w:eastAsia="en-US"/>
        </w:rPr>
        <w:t xml:space="preserve"> Кмет на Община Рудозем</w:t>
      </w:r>
    </w:p>
    <w:p w14:paraId="2A971AA7" w14:textId="77777777" w:rsidR="004A6E02" w:rsidRPr="00B05397" w:rsidRDefault="004A6E02" w:rsidP="00B27FD7">
      <w:pPr>
        <w:ind w:firstLine="720"/>
        <w:jc w:val="center"/>
        <w:rPr>
          <w:b/>
          <w:i/>
          <w:lang w:eastAsia="en-US"/>
        </w:rPr>
      </w:pPr>
    </w:p>
    <w:p w14:paraId="01E634EA" w14:textId="77777777" w:rsidR="00085505" w:rsidRPr="00B05397" w:rsidRDefault="00085505" w:rsidP="00085505">
      <w:pPr>
        <w:rPr>
          <w:b/>
          <w:u w:val="single"/>
          <w:lang w:val="en-US" w:eastAsia="en-US"/>
        </w:rPr>
      </w:pPr>
    </w:p>
    <w:p w14:paraId="7788A9FB" w14:textId="77777777" w:rsidR="004A6E02" w:rsidRPr="00B05397" w:rsidRDefault="00085505" w:rsidP="00085505">
      <w:pPr>
        <w:ind w:firstLine="720"/>
        <w:jc w:val="both"/>
      </w:pPr>
      <w:r w:rsidRPr="00B05397">
        <w:rPr>
          <w:b/>
          <w:u w:val="single"/>
          <w:lang w:eastAsia="en-US"/>
        </w:rPr>
        <w:t>ОТНОСНО</w:t>
      </w:r>
      <w:r w:rsidRPr="00B05397">
        <w:rPr>
          <w:b/>
          <w:lang w:eastAsia="en-US"/>
        </w:rPr>
        <w:t>:</w:t>
      </w:r>
      <w:r w:rsidRPr="00B05397">
        <w:rPr>
          <w:b/>
          <w:i/>
          <w:lang w:eastAsia="en-US"/>
        </w:rPr>
        <w:t xml:space="preserve"> </w:t>
      </w:r>
      <w:r w:rsidR="00BD356C" w:rsidRPr="00B05397">
        <w:t>Приемане на Общински годишен план за социалните услуги на терит</w:t>
      </w:r>
      <w:r w:rsidR="00B05397" w:rsidRPr="00B05397">
        <w:t>орията на община Рудозем за 2027</w:t>
      </w:r>
      <w:r w:rsidR="00BD356C" w:rsidRPr="00B05397">
        <w:t xml:space="preserve"> г.</w:t>
      </w:r>
    </w:p>
    <w:p w14:paraId="50EDEC22" w14:textId="77777777" w:rsidR="00BD356C" w:rsidRPr="00B05397" w:rsidRDefault="00BD356C" w:rsidP="00085505">
      <w:pPr>
        <w:ind w:firstLine="720"/>
        <w:jc w:val="both"/>
        <w:rPr>
          <w:lang w:val="ru-RU" w:eastAsia="en-US"/>
        </w:rPr>
      </w:pPr>
    </w:p>
    <w:p w14:paraId="5288BF20" w14:textId="77777777" w:rsidR="00085505" w:rsidRPr="00B05397" w:rsidRDefault="00085505" w:rsidP="00085505">
      <w:pPr>
        <w:rPr>
          <w:b/>
          <w:lang w:eastAsia="en-US"/>
        </w:rPr>
      </w:pPr>
    </w:p>
    <w:p w14:paraId="6319023E" w14:textId="77777777" w:rsidR="00085505" w:rsidRPr="00B05397" w:rsidRDefault="00085505" w:rsidP="00085505">
      <w:pPr>
        <w:ind w:firstLine="720"/>
        <w:rPr>
          <w:b/>
          <w:lang w:eastAsia="en-US"/>
        </w:rPr>
      </w:pPr>
      <w:r w:rsidRPr="00B05397">
        <w:rPr>
          <w:b/>
          <w:lang w:eastAsia="en-US"/>
        </w:rPr>
        <w:t xml:space="preserve">Уважаеми </w:t>
      </w:r>
      <w:r w:rsidR="00EC05FF" w:rsidRPr="00B05397">
        <w:rPr>
          <w:b/>
          <w:lang w:eastAsia="en-US"/>
        </w:rPr>
        <w:t xml:space="preserve"> </w:t>
      </w:r>
      <w:r w:rsidRPr="00B05397">
        <w:rPr>
          <w:b/>
          <w:lang w:eastAsia="en-US"/>
        </w:rPr>
        <w:t xml:space="preserve">Госпожи </w:t>
      </w:r>
      <w:r w:rsidR="00EC05FF" w:rsidRPr="00B05397">
        <w:rPr>
          <w:b/>
          <w:lang w:eastAsia="en-US"/>
        </w:rPr>
        <w:t xml:space="preserve"> </w:t>
      </w:r>
      <w:r w:rsidRPr="00B05397">
        <w:rPr>
          <w:b/>
          <w:lang w:eastAsia="en-US"/>
        </w:rPr>
        <w:t>и</w:t>
      </w:r>
      <w:r w:rsidR="00EC05FF" w:rsidRPr="00B05397">
        <w:rPr>
          <w:b/>
          <w:lang w:eastAsia="en-US"/>
        </w:rPr>
        <w:t xml:space="preserve"> </w:t>
      </w:r>
      <w:r w:rsidRPr="00B05397">
        <w:rPr>
          <w:b/>
          <w:lang w:eastAsia="en-US"/>
        </w:rPr>
        <w:t xml:space="preserve"> Господа</w:t>
      </w:r>
      <w:r w:rsidR="00EC05FF" w:rsidRPr="00B05397">
        <w:rPr>
          <w:b/>
          <w:lang w:eastAsia="en-US"/>
        </w:rPr>
        <w:t xml:space="preserve"> </w:t>
      </w:r>
      <w:r w:rsidRPr="00B05397">
        <w:rPr>
          <w:b/>
          <w:lang w:eastAsia="en-US"/>
        </w:rPr>
        <w:t xml:space="preserve"> общински </w:t>
      </w:r>
      <w:r w:rsidR="00EC05FF" w:rsidRPr="00B05397">
        <w:rPr>
          <w:b/>
          <w:lang w:eastAsia="en-US"/>
        </w:rPr>
        <w:t xml:space="preserve"> </w:t>
      </w:r>
      <w:r w:rsidRPr="00B05397">
        <w:rPr>
          <w:b/>
          <w:lang w:eastAsia="en-US"/>
        </w:rPr>
        <w:t>съветници,</w:t>
      </w:r>
    </w:p>
    <w:p w14:paraId="5177F9A3" w14:textId="77777777" w:rsidR="00085505" w:rsidRPr="00B05397" w:rsidRDefault="00085505" w:rsidP="00085505">
      <w:pPr>
        <w:jc w:val="both"/>
        <w:rPr>
          <w:lang w:eastAsia="en-US"/>
        </w:rPr>
      </w:pPr>
    </w:p>
    <w:p w14:paraId="02B0B863" w14:textId="77777777" w:rsidR="00BD356C" w:rsidRPr="00B05397" w:rsidRDefault="00BD356C" w:rsidP="00BD356C">
      <w:pPr>
        <w:ind w:firstLine="708"/>
        <w:jc w:val="both"/>
        <w:rPr>
          <w:lang w:val="en-US" w:eastAsia="en-US"/>
        </w:rPr>
      </w:pPr>
      <w:r w:rsidRPr="00B05397">
        <w:rPr>
          <w:lang w:val="en-US" w:eastAsia="en-US"/>
        </w:rPr>
        <w:t xml:space="preserve">В </w:t>
      </w:r>
      <w:proofErr w:type="spellStart"/>
      <w:r w:rsidRPr="00B05397">
        <w:rPr>
          <w:lang w:val="en-US" w:eastAsia="en-US"/>
        </w:rPr>
        <w:t>изпълнение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на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изискванията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на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чл</w:t>
      </w:r>
      <w:proofErr w:type="spellEnd"/>
      <w:r w:rsidRPr="00B05397">
        <w:rPr>
          <w:lang w:val="en-US" w:eastAsia="en-US"/>
        </w:rPr>
        <w:t xml:space="preserve">. 38, </w:t>
      </w:r>
      <w:proofErr w:type="spellStart"/>
      <w:r w:rsidRPr="00B05397">
        <w:rPr>
          <w:lang w:val="en-US" w:eastAsia="en-US"/>
        </w:rPr>
        <w:t>ал</w:t>
      </w:r>
      <w:proofErr w:type="spellEnd"/>
      <w:r w:rsidRPr="00B05397">
        <w:rPr>
          <w:lang w:val="en-US" w:eastAsia="en-US"/>
        </w:rPr>
        <w:t xml:space="preserve">. 1 </w:t>
      </w:r>
      <w:proofErr w:type="spellStart"/>
      <w:r w:rsidRPr="00B05397">
        <w:rPr>
          <w:lang w:val="en-US" w:eastAsia="en-US"/>
        </w:rPr>
        <w:t>от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Закона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за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социалните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услуги</w:t>
      </w:r>
      <w:proofErr w:type="spellEnd"/>
      <w:r w:rsidRPr="00B05397">
        <w:rPr>
          <w:lang w:val="en-US" w:eastAsia="en-US"/>
        </w:rPr>
        <w:t xml:space="preserve"> и </w:t>
      </w:r>
      <w:proofErr w:type="spellStart"/>
      <w:r w:rsidRPr="00B05397">
        <w:rPr>
          <w:lang w:val="en-US" w:eastAsia="en-US"/>
        </w:rPr>
        <w:t>Глава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трета</w:t>
      </w:r>
      <w:proofErr w:type="spellEnd"/>
      <w:r w:rsidRPr="00B05397">
        <w:rPr>
          <w:lang w:val="en-US" w:eastAsia="en-US"/>
        </w:rPr>
        <w:t xml:space="preserve">, </w:t>
      </w:r>
      <w:proofErr w:type="spellStart"/>
      <w:r w:rsidRPr="00B05397">
        <w:rPr>
          <w:lang w:val="en-US" w:eastAsia="en-US"/>
        </w:rPr>
        <w:t>раздел</w:t>
      </w:r>
      <w:proofErr w:type="spellEnd"/>
      <w:r w:rsidRPr="00B05397">
        <w:rPr>
          <w:lang w:val="en-US" w:eastAsia="en-US"/>
        </w:rPr>
        <w:t xml:space="preserve"> III </w:t>
      </w:r>
      <w:proofErr w:type="spellStart"/>
      <w:r w:rsidRPr="00B05397">
        <w:rPr>
          <w:lang w:val="en-US" w:eastAsia="en-US"/>
        </w:rPr>
        <w:t>от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Наредбата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за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планиране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на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социалните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услуги</w:t>
      </w:r>
      <w:proofErr w:type="spellEnd"/>
      <w:r w:rsidRPr="00B05397">
        <w:rPr>
          <w:lang w:val="en-US" w:eastAsia="en-US"/>
        </w:rPr>
        <w:t xml:space="preserve">, е </w:t>
      </w:r>
      <w:proofErr w:type="spellStart"/>
      <w:r w:rsidRPr="00B05397">
        <w:rPr>
          <w:lang w:val="en-US" w:eastAsia="en-US"/>
        </w:rPr>
        <w:t>разработен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b/>
          <w:bCs/>
          <w:lang w:val="en-US" w:eastAsia="en-US"/>
        </w:rPr>
        <w:t>Общински</w:t>
      </w:r>
      <w:proofErr w:type="spellEnd"/>
      <w:r w:rsidRPr="00B05397">
        <w:rPr>
          <w:b/>
          <w:bCs/>
          <w:lang w:val="en-US" w:eastAsia="en-US"/>
        </w:rPr>
        <w:t xml:space="preserve"> </w:t>
      </w:r>
      <w:proofErr w:type="spellStart"/>
      <w:r w:rsidRPr="00B05397">
        <w:rPr>
          <w:b/>
          <w:bCs/>
          <w:lang w:val="en-US" w:eastAsia="en-US"/>
        </w:rPr>
        <w:t>годишен</w:t>
      </w:r>
      <w:proofErr w:type="spellEnd"/>
      <w:r w:rsidRPr="00B05397">
        <w:rPr>
          <w:b/>
          <w:bCs/>
          <w:lang w:val="en-US" w:eastAsia="en-US"/>
        </w:rPr>
        <w:t xml:space="preserve"> </w:t>
      </w:r>
      <w:proofErr w:type="spellStart"/>
      <w:r w:rsidRPr="00B05397">
        <w:rPr>
          <w:b/>
          <w:bCs/>
          <w:lang w:val="en-US" w:eastAsia="en-US"/>
        </w:rPr>
        <w:t>п</w:t>
      </w:r>
      <w:r w:rsidR="00B05397" w:rsidRPr="00B05397">
        <w:rPr>
          <w:b/>
          <w:bCs/>
          <w:lang w:val="en-US" w:eastAsia="en-US"/>
        </w:rPr>
        <w:t>лан</w:t>
      </w:r>
      <w:proofErr w:type="spellEnd"/>
      <w:r w:rsidR="00B05397" w:rsidRPr="00B05397">
        <w:rPr>
          <w:b/>
          <w:bCs/>
          <w:lang w:val="en-US" w:eastAsia="en-US"/>
        </w:rPr>
        <w:t xml:space="preserve"> </w:t>
      </w:r>
      <w:proofErr w:type="spellStart"/>
      <w:r w:rsidR="00B05397" w:rsidRPr="00B05397">
        <w:rPr>
          <w:b/>
          <w:bCs/>
          <w:lang w:val="en-US" w:eastAsia="en-US"/>
        </w:rPr>
        <w:t>за</w:t>
      </w:r>
      <w:proofErr w:type="spellEnd"/>
      <w:r w:rsidR="00B05397" w:rsidRPr="00B05397">
        <w:rPr>
          <w:b/>
          <w:bCs/>
          <w:lang w:val="en-US" w:eastAsia="en-US"/>
        </w:rPr>
        <w:t xml:space="preserve"> </w:t>
      </w:r>
      <w:proofErr w:type="spellStart"/>
      <w:r w:rsidR="00B05397" w:rsidRPr="00B05397">
        <w:rPr>
          <w:b/>
          <w:bCs/>
          <w:lang w:val="en-US" w:eastAsia="en-US"/>
        </w:rPr>
        <w:t>социалните</w:t>
      </w:r>
      <w:proofErr w:type="spellEnd"/>
      <w:r w:rsidR="00B05397" w:rsidRPr="00B05397">
        <w:rPr>
          <w:b/>
          <w:bCs/>
          <w:lang w:val="en-US" w:eastAsia="en-US"/>
        </w:rPr>
        <w:t xml:space="preserve"> </w:t>
      </w:r>
      <w:proofErr w:type="spellStart"/>
      <w:r w:rsidR="00B05397" w:rsidRPr="00B05397">
        <w:rPr>
          <w:b/>
          <w:bCs/>
          <w:lang w:val="en-US" w:eastAsia="en-US"/>
        </w:rPr>
        <w:t>услуги</w:t>
      </w:r>
      <w:proofErr w:type="spellEnd"/>
      <w:r w:rsidR="00B05397" w:rsidRPr="00B05397">
        <w:rPr>
          <w:b/>
          <w:bCs/>
          <w:lang w:val="en-US" w:eastAsia="en-US"/>
        </w:rPr>
        <w:t xml:space="preserve"> </w:t>
      </w:r>
      <w:proofErr w:type="spellStart"/>
      <w:r w:rsidR="00B05397" w:rsidRPr="00B05397">
        <w:rPr>
          <w:b/>
          <w:bCs/>
          <w:lang w:val="en-US" w:eastAsia="en-US"/>
        </w:rPr>
        <w:t>за</w:t>
      </w:r>
      <w:proofErr w:type="spellEnd"/>
      <w:r w:rsidR="00B05397" w:rsidRPr="00B05397">
        <w:rPr>
          <w:b/>
          <w:bCs/>
          <w:lang w:val="en-US" w:eastAsia="en-US"/>
        </w:rPr>
        <w:t xml:space="preserve"> 2027</w:t>
      </w:r>
      <w:r w:rsidRPr="00B05397">
        <w:rPr>
          <w:b/>
          <w:bCs/>
          <w:lang w:val="en-US" w:eastAsia="en-US"/>
        </w:rPr>
        <w:t xml:space="preserve"> </w:t>
      </w:r>
      <w:proofErr w:type="spellStart"/>
      <w:r w:rsidRPr="00B05397">
        <w:rPr>
          <w:b/>
          <w:bCs/>
          <w:lang w:val="en-US" w:eastAsia="en-US"/>
        </w:rPr>
        <w:t>година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на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територията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на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община</w:t>
      </w:r>
      <w:proofErr w:type="spellEnd"/>
      <w:r w:rsidRPr="00B05397">
        <w:rPr>
          <w:lang w:val="en-US" w:eastAsia="en-US"/>
        </w:rPr>
        <w:t xml:space="preserve"> Рудозем.</w:t>
      </w:r>
    </w:p>
    <w:p w14:paraId="509E5D18" w14:textId="77777777" w:rsidR="00BD356C" w:rsidRPr="00B05397" w:rsidRDefault="00BD356C" w:rsidP="00BD356C">
      <w:pPr>
        <w:ind w:firstLine="708"/>
        <w:jc w:val="both"/>
        <w:rPr>
          <w:lang w:val="en-US" w:eastAsia="en-US"/>
        </w:rPr>
      </w:pPr>
      <w:proofErr w:type="spellStart"/>
      <w:r w:rsidRPr="00B05397">
        <w:rPr>
          <w:lang w:val="en-US" w:eastAsia="en-US"/>
        </w:rPr>
        <w:t>Планът</w:t>
      </w:r>
      <w:proofErr w:type="spellEnd"/>
      <w:r w:rsidRPr="00B05397">
        <w:rPr>
          <w:lang w:val="en-US" w:eastAsia="en-US"/>
        </w:rPr>
        <w:t xml:space="preserve"> е </w:t>
      </w:r>
      <w:proofErr w:type="spellStart"/>
      <w:r w:rsidRPr="00B05397">
        <w:rPr>
          <w:lang w:val="en-US" w:eastAsia="en-US"/>
        </w:rPr>
        <w:t>изготвен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въз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основа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на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анализ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на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потребностите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от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социални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услуги</w:t>
      </w:r>
      <w:proofErr w:type="spellEnd"/>
      <w:r w:rsidRPr="00B05397">
        <w:rPr>
          <w:lang w:val="en-US" w:eastAsia="en-US"/>
        </w:rPr>
        <w:t xml:space="preserve"> и </w:t>
      </w:r>
      <w:proofErr w:type="spellStart"/>
      <w:r w:rsidRPr="00B05397">
        <w:rPr>
          <w:lang w:val="en-US" w:eastAsia="en-US"/>
        </w:rPr>
        <w:t>включва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предвидените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дейности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по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чл</w:t>
      </w:r>
      <w:proofErr w:type="spellEnd"/>
      <w:r w:rsidRPr="00B05397">
        <w:rPr>
          <w:lang w:val="en-US" w:eastAsia="en-US"/>
        </w:rPr>
        <w:t xml:space="preserve">. 15 </w:t>
      </w:r>
      <w:proofErr w:type="spellStart"/>
      <w:r w:rsidRPr="00B05397">
        <w:rPr>
          <w:lang w:val="en-US" w:eastAsia="en-US"/>
        </w:rPr>
        <w:t>от</w:t>
      </w:r>
      <w:proofErr w:type="spellEnd"/>
      <w:r w:rsidRPr="00B05397">
        <w:rPr>
          <w:lang w:val="en-US" w:eastAsia="en-US"/>
        </w:rPr>
        <w:t xml:space="preserve"> ЗСУ, </w:t>
      </w:r>
      <w:proofErr w:type="spellStart"/>
      <w:r w:rsidRPr="00B05397">
        <w:rPr>
          <w:lang w:val="en-US" w:eastAsia="en-US"/>
        </w:rPr>
        <w:t>насочени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към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подобряване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на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качеството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на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живот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на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деца</w:t>
      </w:r>
      <w:proofErr w:type="spellEnd"/>
      <w:r w:rsidRPr="00B05397">
        <w:rPr>
          <w:lang w:val="en-US" w:eastAsia="en-US"/>
        </w:rPr>
        <w:t xml:space="preserve">, </w:t>
      </w:r>
      <w:proofErr w:type="spellStart"/>
      <w:r w:rsidRPr="00B05397">
        <w:rPr>
          <w:lang w:val="en-US" w:eastAsia="en-US"/>
        </w:rPr>
        <w:t>лица</w:t>
      </w:r>
      <w:proofErr w:type="spellEnd"/>
      <w:r w:rsidRPr="00B05397">
        <w:rPr>
          <w:lang w:val="en-US" w:eastAsia="en-US"/>
        </w:rPr>
        <w:t xml:space="preserve"> и </w:t>
      </w:r>
      <w:proofErr w:type="spellStart"/>
      <w:r w:rsidRPr="00B05397">
        <w:rPr>
          <w:lang w:val="en-US" w:eastAsia="en-US"/>
        </w:rPr>
        <w:t>семейства</w:t>
      </w:r>
      <w:proofErr w:type="spellEnd"/>
      <w:r w:rsidRPr="00B05397">
        <w:rPr>
          <w:lang w:val="en-US" w:eastAsia="en-US"/>
        </w:rPr>
        <w:t xml:space="preserve"> в </w:t>
      </w:r>
      <w:proofErr w:type="spellStart"/>
      <w:r w:rsidRPr="00B05397">
        <w:rPr>
          <w:lang w:val="en-US" w:eastAsia="en-US"/>
        </w:rPr>
        <w:t>риск</w:t>
      </w:r>
      <w:proofErr w:type="spellEnd"/>
      <w:r w:rsidRPr="00B05397">
        <w:rPr>
          <w:lang w:val="en-US" w:eastAsia="en-US"/>
        </w:rPr>
        <w:t xml:space="preserve">, </w:t>
      </w:r>
      <w:proofErr w:type="spellStart"/>
      <w:r w:rsidRPr="00B05397">
        <w:rPr>
          <w:lang w:val="en-US" w:eastAsia="en-US"/>
        </w:rPr>
        <w:t>хора</w:t>
      </w:r>
      <w:proofErr w:type="spellEnd"/>
      <w:r w:rsidRPr="00B05397">
        <w:rPr>
          <w:lang w:val="en-US" w:eastAsia="en-US"/>
        </w:rPr>
        <w:t xml:space="preserve"> с </w:t>
      </w:r>
      <w:proofErr w:type="spellStart"/>
      <w:r w:rsidRPr="00B05397">
        <w:rPr>
          <w:lang w:val="en-US" w:eastAsia="en-US"/>
        </w:rPr>
        <w:t>увреждания</w:t>
      </w:r>
      <w:proofErr w:type="spellEnd"/>
      <w:r w:rsidRPr="00B05397">
        <w:rPr>
          <w:lang w:val="en-US" w:eastAsia="en-US"/>
        </w:rPr>
        <w:t xml:space="preserve"> и </w:t>
      </w:r>
      <w:proofErr w:type="spellStart"/>
      <w:r w:rsidRPr="00B05397">
        <w:rPr>
          <w:lang w:val="en-US" w:eastAsia="en-US"/>
        </w:rPr>
        <w:t>възрастни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граждани</w:t>
      </w:r>
      <w:proofErr w:type="spellEnd"/>
      <w:r w:rsidRPr="00B05397">
        <w:rPr>
          <w:lang w:val="en-US" w:eastAsia="en-US"/>
        </w:rPr>
        <w:t xml:space="preserve">. В </w:t>
      </w:r>
      <w:proofErr w:type="spellStart"/>
      <w:r w:rsidRPr="00B05397">
        <w:rPr>
          <w:lang w:val="en-US" w:eastAsia="en-US"/>
        </w:rPr>
        <w:t>документа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са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определени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стратегическите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цели</w:t>
      </w:r>
      <w:proofErr w:type="spellEnd"/>
      <w:r w:rsidRPr="00B05397">
        <w:rPr>
          <w:lang w:val="en-US" w:eastAsia="en-US"/>
        </w:rPr>
        <w:t xml:space="preserve">, </w:t>
      </w:r>
      <w:proofErr w:type="spellStart"/>
      <w:r w:rsidRPr="00B05397">
        <w:rPr>
          <w:lang w:val="en-US" w:eastAsia="en-US"/>
        </w:rPr>
        <w:t>приоритетите</w:t>
      </w:r>
      <w:proofErr w:type="spellEnd"/>
      <w:r w:rsidRPr="00B05397">
        <w:rPr>
          <w:lang w:val="en-US" w:eastAsia="en-US"/>
        </w:rPr>
        <w:t xml:space="preserve"> и </w:t>
      </w:r>
      <w:proofErr w:type="spellStart"/>
      <w:r w:rsidRPr="00B05397">
        <w:rPr>
          <w:lang w:val="en-US" w:eastAsia="en-US"/>
        </w:rPr>
        <w:t>принципите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за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развитие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на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социалните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услуги</w:t>
      </w:r>
      <w:proofErr w:type="spellEnd"/>
      <w:r w:rsidRPr="00B05397">
        <w:rPr>
          <w:lang w:val="en-US" w:eastAsia="en-US"/>
        </w:rPr>
        <w:t xml:space="preserve">, </w:t>
      </w:r>
      <w:proofErr w:type="spellStart"/>
      <w:r w:rsidRPr="00B05397">
        <w:rPr>
          <w:lang w:val="en-US" w:eastAsia="en-US"/>
        </w:rPr>
        <w:t>както</w:t>
      </w:r>
      <w:proofErr w:type="spellEnd"/>
      <w:r w:rsidRPr="00B05397">
        <w:rPr>
          <w:lang w:val="en-US" w:eastAsia="en-US"/>
        </w:rPr>
        <w:t xml:space="preserve"> и </w:t>
      </w:r>
      <w:proofErr w:type="spellStart"/>
      <w:r w:rsidRPr="00B05397">
        <w:rPr>
          <w:lang w:val="en-US" w:eastAsia="en-US"/>
        </w:rPr>
        <w:t>конкретните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дейности</w:t>
      </w:r>
      <w:proofErr w:type="spellEnd"/>
      <w:r w:rsidRPr="00B05397">
        <w:rPr>
          <w:lang w:val="en-US" w:eastAsia="en-US"/>
        </w:rPr>
        <w:t xml:space="preserve">, </w:t>
      </w:r>
      <w:proofErr w:type="spellStart"/>
      <w:r w:rsidRPr="00B05397">
        <w:rPr>
          <w:lang w:val="en-US" w:eastAsia="en-US"/>
        </w:rPr>
        <w:t>финансирани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от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държавния</w:t>
      </w:r>
      <w:proofErr w:type="spellEnd"/>
      <w:r w:rsidRPr="00B05397">
        <w:rPr>
          <w:lang w:val="en-US" w:eastAsia="en-US"/>
        </w:rPr>
        <w:t xml:space="preserve"> и </w:t>
      </w:r>
      <w:proofErr w:type="spellStart"/>
      <w:r w:rsidRPr="00B05397">
        <w:rPr>
          <w:lang w:val="en-US" w:eastAsia="en-US"/>
        </w:rPr>
        <w:t>общинския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бюджет</w:t>
      </w:r>
      <w:proofErr w:type="spellEnd"/>
      <w:r w:rsidRPr="00B05397">
        <w:rPr>
          <w:lang w:val="en-US" w:eastAsia="en-US"/>
        </w:rPr>
        <w:t xml:space="preserve">, </w:t>
      </w:r>
      <w:proofErr w:type="spellStart"/>
      <w:r w:rsidRPr="00B05397">
        <w:rPr>
          <w:lang w:val="en-US" w:eastAsia="en-US"/>
        </w:rPr>
        <w:t>както</w:t>
      </w:r>
      <w:proofErr w:type="spellEnd"/>
      <w:r w:rsidRPr="00B05397">
        <w:rPr>
          <w:lang w:val="en-US" w:eastAsia="en-US"/>
        </w:rPr>
        <w:t xml:space="preserve"> и </w:t>
      </w:r>
      <w:proofErr w:type="spellStart"/>
      <w:r w:rsidRPr="00B05397">
        <w:rPr>
          <w:lang w:val="en-US" w:eastAsia="en-US"/>
        </w:rPr>
        <w:t>такива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по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проектен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принцип</w:t>
      </w:r>
      <w:proofErr w:type="spellEnd"/>
      <w:r w:rsidRPr="00B05397">
        <w:rPr>
          <w:lang w:val="en-US" w:eastAsia="en-US"/>
        </w:rPr>
        <w:t>.</w:t>
      </w:r>
    </w:p>
    <w:p w14:paraId="66664539" w14:textId="77777777" w:rsidR="00BD356C" w:rsidRPr="00B05397" w:rsidRDefault="00BD356C" w:rsidP="00BD356C">
      <w:pPr>
        <w:ind w:firstLine="708"/>
        <w:jc w:val="both"/>
        <w:rPr>
          <w:lang w:val="en-US" w:eastAsia="en-US"/>
        </w:rPr>
      </w:pPr>
      <w:r w:rsidRPr="00B05397">
        <w:rPr>
          <w:lang w:val="en-US" w:eastAsia="en-US"/>
        </w:rPr>
        <w:t xml:space="preserve">С </w:t>
      </w:r>
      <w:proofErr w:type="spellStart"/>
      <w:r w:rsidRPr="00B05397">
        <w:rPr>
          <w:lang w:val="en-US" w:eastAsia="en-US"/>
        </w:rPr>
        <w:t>приемането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на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настоящия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план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ще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бъде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осигурено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устойчиво</w:t>
      </w:r>
      <w:proofErr w:type="spellEnd"/>
      <w:r w:rsidRPr="00B05397">
        <w:rPr>
          <w:lang w:val="en-US" w:eastAsia="en-US"/>
        </w:rPr>
        <w:t xml:space="preserve"> и </w:t>
      </w:r>
      <w:proofErr w:type="spellStart"/>
      <w:r w:rsidRPr="00B05397">
        <w:rPr>
          <w:lang w:val="en-US" w:eastAsia="en-US"/>
        </w:rPr>
        <w:t>ефективно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предоставяне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на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социални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услуги</w:t>
      </w:r>
      <w:proofErr w:type="spellEnd"/>
      <w:r w:rsidRPr="00B05397">
        <w:rPr>
          <w:lang w:val="en-US" w:eastAsia="en-US"/>
        </w:rPr>
        <w:t xml:space="preserve">, </w:t>
      </w:r>
      <w:proofErr w:type="spellStart"/>
      <w:r w:rsidRPr="00B05397">
        <w:rPr>
          <w:lang w:val="en-US" w:eastAsia="en-US"/>
        </w:rPr>
        <w:t>отговарящи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на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реалните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потребности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на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жителите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на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община</w:t>
      </w:r>
      <w:proofErr w:type="spellEnd"/>
      <w:r w:rsidRPr="00B05397">
        <w:rPr>
          <w:lang w:val="en-US" w:eastAsia="en-US"/>
        </w:rPr>
        <w:t xml:space="preserve"> Рудозем.</w:t>
      </w:r>
    </w:p>
    <w:p w14:paraId="7C7A94F0" w14:textId="77777777" w:rsidR="00BD356C" w:rsidRPr="00B05397" w:rsidRDefault="00BD356C" w:rsidP="00BD356C">
      <w:pPr>
        <w:ind w:firstLine="708"/>
        <w:jc w:val="both"/>
        <w:rPr>
          <w:lang w:eastAsia="en-US"/>
        </w:rPr>
      </w:pPr>
      <w:proofErr w:type="spellStart"/>
      <w:r w:rsidRPr="00B05397">
        <w:rPr>
          <w:lang w:val="en-US" w:eastAsia="en-US"/>
        </w:rPr>
        <w:t>Във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връзка</w:t>
      </w:r>
      <w:proofErr w:type="spellEnd"/>
      <w:r w:rsidRPr="00B05397">
        <w:rPr>
          <w:lang w:val="en-US" w:eastAsia="en-US"/>
        </w:rPr>
        <w:t xml:space="preserve"> с </w:t>
      </w:r>
      <w:proofErr w:type="spellStart"/>
      <w:r w:rsidRPr="00B05397">
        <w:rPr>
          <w:lang w:val="en-US" w:eastAsia="en-US"/>
        </w:rPr>
        <w:t>горното</w:t>
      </w:r>
      <w:proofErr w:type="spellEnd"/>
      <w:r w:rsidRPr="00B05397">
        <w:rPr>
          <w:lang w:val="en-US" w:eastAsia="en-US"/>
        </w:rPr>
        <w:t xml:space="preserve"> и </w:t>
      </w:r>
      <w:proofErr w:type="spellStart"/>
      <w:r w:rsidRPr="00B05397">
        <w:rPr>
          <w:lang w:val="en-US" w:eastAsia="en-US"/>
        </w:rPr>
        <w:t>на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основание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чл</w:t>
      </w:r>
      <w:proofErr w:type="spellEnd"/>
      <w:r w:rsidRPr="00B05397">
        <w:rPr>
          <w:lang w:val="en-US" w:eastAsia="en-US"/>
        </w:rPr>
        <w:t xml:space="preserve">. 21, </w:t>
      </w:r>
      <w:proofErr w:type="spellStart"/>
      <w:r w:rsidRPr="00B05397">
        <w:rPr>
          <w:lang w:val="en-US" w:eastAsia="en-US"/>
        </w:rPr>
        <w:t>ал</w:t>
      </w:r>
      <w:proofErr w:type="spellEnd"/>
      <w:r w:rsidRPr="00B05397">
        <w:rPr>
          <w:lang w:val="en-US" w:eastAsia="en-US"/>
        </w:rPr>
        <w:t xml:space="preserve">. 1, т. 12 </w:t>
      </w:r>
      <w:proofErr w:type="spellStart"/>
      <w:r w:rsidRPr="00B05397">
        <w:rPr>
          <w:lang w:val="en-US" w:eastAsia="en-US"/>
        </w:rPr>
        <w:t>от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Закона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за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местното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самоуправление</w:t>
      </w:r>
      <w:proofErr w:type="spellEnd"/>
      <w:r w:rsidRPr="00B05397">
        <w:rPr>
          <w:lang w:val="en-US" w:eastAsia="en-US"/>
        </w:rPr>
        <w:t xml:space="preserve"> и </w:t>
      </w:r>
      <w:proofErr w:type="spellStart"/>
      <w:r w:rsidRPr="00B05397">
        <w:rPr>
          <w:lang w:val="en-US" w:eastAsia="en-US"/>
        </w:rPr>
        <w:t>местната</w:t>
      </w:r>
      <w:proofErr w:type="spellEnd"/>
      <w:r w:rsidRPr="00B05397">
        <w:rPr>
          <w:lang w:val="en-US" w:eastAsia="en-US"/>
        </w:rPr>
        <w:t xml:space="preserve"> </w:t>
      </w:r>
      <w:proofErr w:type="spellStart"/>
      <w:r w:rsidRPr="00B05397">
        <w:rPr>
          <w:lang w:val="en-US" w:eastAsia="en-US"/>
        </w:rPr>
        <w:t>администрация</w:t>
      </w:r>
      <w:proofErr w:type="spellEnd"/>
      <w:r w:rsidRPr="00B05397">
        <w:rPr>
          <w:lang w:val="en-US" w:eastAsia="en-US"/>
        </w:rPr>
        <w:t>,</w:t>
      </w:r>
      <w:r w:rsidR="001163FB">
        <w:rPr>
          <w:lang w:eastAsia="en-US"/>
        </w:rPr>
        <w:t xml:space="preserve"> чл. 38, ал. 1 от Закона за социалните услуги, чл. 59, ал. 1 и чл. 63, ал. 1 от Наредбата за планирането на социалните услуги, </w:t>
      </w:r>
      <w:r w:rsidRPr="00B05397">
        <w:rPr>
          <w:lang w:eastAsia="en-US"/>
        </w:rPr>
        <w:t xml:space="preserve"> </w:t>
      </w:r>
      <w:r w:rsidRPr="00B05397">
        <w:t>предлагам Общински съвет – Рудозем да приеме следното</w:t>
      </w:r>
    </w:p>
    <w:p w14:paraId="05B0B759" w14:textId="77777777" w:rsidR="004A6E02" w:rsidRPr="00B05397" w:rsidRDefault="004A6E02" w:rsidP="00BD356C">
      <w:pPr>
        <w:spacing w:line="360" w:lineRule="auto"/>
        <w:jc w:val="both"/>
        <w:rPr>
          <w:b/>
          <w:u w:val="single"/>
          <w:lang w:eastAsia="en-US"/>
        </w:rPr>
      </w:pPr>
    </w:p>
    <w:p w14:paraId="6776840E" w14:textId="77777777" w:rsidR="004A6E02" w:rsidRPr="00014597" w:rsidRDefault="00085505" w:rsidP="001738DE">
      <w:pPr>
        <w:spacing w:line="360" w:lineRule="auto"/>
        <w:ind w:firstLine="720"/>
        <w:jc w:val="center"/>
        <w:rPr>
          <w:b/>
          <w:u w:val="single"/>
          <w:lang w:eastAsia="en-US"/>
        </w:rPr>
      </w:pPr>
      <w:r w:rsidRPr="00014597">
        <w:rPr>
          <w:b/>
          <w:u w:val="single"/>
          <w:lang w:eastAsia="en-US"/>
        </w:rPr>
        <w:t>П Р О Е К Т О - Р Е Ш Е Н И Е:</w:t>
      </w:r>
    </w:p>
    <w:p w14:paraId="48B50C2A" w14:textId="77777777" w:rsidR="004E34B6" w:rsidRPr="00014597" w:rsidRDefault="004E34B6" w:rsidP="00BD356C">
      <w:pPr>
        <w:ind w:firstLine="708"/>
        <w:jc w:val="both"/>
      </w:pPr>
    </w:p>
    <w:p w14:paraId="64A0837E" w14:textId="77777777" w:rsidR="002E663F" w:rsidRDefault="001163FB" w:rsidP="00BD356C">
      <w:pPr>
        <w:ind w:firstLine="708"/>
        <w:jc w:val="both"/>
      </w:pPr>
      <w:r>
        <w:rPr>
          <w:lang w:val="en-US"/>
        </w:rPr>
        <w:t xml:space="preserve">I. </w:t>
      </w:r>
      <w:r w:rsidR="00BD356C" w:rsidRPr="00014597">
        <w:t>Общински съвет – Рудозем приема Общински годишен план за социалните услуги</w:t>
      </w:r>
      <w:r w:rsidR="00B05397" w:rsidRPr="00014597">
        <w:t xml:space="preserve"> за 2027</w:t>
      </w:r>
      <w:r w:rsidR="00BD356C" w:rsidRPr="00014597">
        <w:t xml:space="preserve"> година н</w:t>
      </w:r>
      <w:r>
        <w:t>а територията на община Рудозем съгласно приложението, което е неразделна част от настоящото решение.</w:t>
      </w:r>
    </w:p>
    <w:p w14:paraId="7CE1699D" w14:textId="77777777" w:rsidR="001163FB" w:rsidRDefault="001163FB" w:rsidP="00BD356C">
      <w:pPr>
        <w:ind w:firstLine="708"/>
        <w:jc w:val="both"/>
      </w:pPr>
    </w:p>
    <w:p w14:paraId="6E9D9B00" w14:textId="77777777" w:rsidR="001163FB" w:rsidRPr="001163FB" w:rsidRDefault="001163FB" w:rsidP="001163FB">
      <w:pPr>
        <w:spacing w:before="120" w:after="120"/>
        <w:jc w:val="both"/>
      </w:pPr>
      <w:r>
        <w:rPr>
          <w:b/>
          <w:bCs/>
        </w:rPr>
        <w:lastRenderedPageBreak/>
        <w:t xml:space="preserve">           </w:t>
      </w:r>
      <w:r w:rsidRPr="001163FB">
        <w:rPr>
          <w:bCs/>
          <w:lang w:val="en-US"/>
        </w:rPr>
        <w:t>II.</w:t>
      </w:r>
      <w:r>
        <w:rPr>
          <w:b/>
          <w:bCs/>
          <w:lang w:val="en-US"/>
        </w:rPr>
        <w:t xml:space="preserve"> </w:t>
      </w:r>
      <w:r w:rsidRPr="001163FB">
        <w:rPr>
          <w:bCs/>
        </w:rPr>
        <w:t>На основание чл. 60, ал. 1 АПК Общински съвет –</w:t>
      </w:r>
      <w:r>
        <w:rPr>
          <w:bCs/>
          <w:lang w:val="en-US"/>
        </w:rPr>
        <w:t xml:space="preserve"> </w:t>
      </w:r>
      <w:r>
        <w:rPr>
          <w:bCs/>
        </w:rPr>
        <w:t>Рудозем</w:t>
      </w:r>
      <w:r w:rsidRPr="001163FB">
        <w:rPr>
          <w:bCs/>
        </w:rPr>
        <w:t xml:space="preserve"> допуска предварително изпълнение на настоящото решение.</w:t>
      </w:r>
    </w:p>
    <w:p w14:paraId="2F504FA7" w14:textId="77777777" w:rsidR="001163FB" w:rsidRPr="001163FB" w:rsidRDefault="001163FB" w:rsidP="001163FB">
      <w:pPr>
        <w:spacing w:before="120" w:after="120"/>
        <w:jc w:val="both"/>
      </w:pPr>
      <w:r w:rsidRPr="001163FB">
        <w:rPr>
          <w:b/>
          <w:bCs/>
        </w:rPr>
        <w:t>Мотиви:</w:t>
      </w:r>
      <w:r w:rsidRPr="001163FB">
        <w:t xml:space="preserve"> Предварителното изпълнение се допуска с оглед защита на особено важен обществен интерес, изразяващ се в своевременно осигуряване на достъп до социални услуги и прилагане на мерките за подкрепа, предвидени </w:t>
      </w:r>
      <w:r>
        <w:t xml:space="preserve">в Плана за социалните услуги </w:t>
      </w:r>
      <w:r w:rsidRPr="001163FB">
        <w:t>за</w:t>
      </w:r>
      <w:r>
        <w:t xml:space="preserve"> 2027 г. </w:t>
      </w:r>
      <w:r w:rsidRPr="001163FB">
        <w:t xml:space="preserve"> Забавянето на изпълнението би могло да доведе до сериозно затрудняване на организацията и предоставянето на социални услуги, включително услуги, финансирани от държавния бюджет, както и до значителни и трудно поправими вреди за лица от уязвими групи, нуждаещи се от навременна, непрекъсната и индивидуализирана подкрепа. Социалните услуги се организират при принципите на достъпност, индивидуализиране, всеобхватност, интегрираност, непрекъснатост на подкрепата и превенция на институционализацията, а общините отговарят за предоставянето на социалните услуги, финансирани </w:t>
      </w:r>
      <w:r>
        <w:t>от държавния и общинския бюджет</w:t>
      </w:r>
      <w:r w:rsidRPr="001163FB">
        <w:t>. Незабавното изпълнение е необходимо и за недопускане на прекъсване или забавяне при предоставянето на създадени социални услуги, включени в Национал</w:t>
      </w:r>
      <w:r>
        <w:t>ната карта на социалните услуги</w:t>
      </w:r>
      <w:r w:rsidRPr="001163FB">
        <w:t>.</w:t>
      </w:r>
      <w:r w:rsidR="00B31D49">
        <w:t xml:space="preserve"> Освен това съгласно разпоредбата на чл. 63, ал. 1 от Наредбата за планирането на социалните услуги, приетият Общински годишен план задължително трябва да се изпрати по електронен път на Агенцията за социално подпомагане в срок до 31 август. Срокът е нормативно определен и неизпълнението му би довело да нарушаване на процедурата по национално</w:t>
      </w:r>
      <w:r w:rsidR="00B30CEE">
        <w:t>т</w:t>
      </w:r>
      <w:r w:rsidR="00BC05B7">
        <w:t>о</w:t>
      </w:r>
      <w:r w:rsidR="00B31D49">
        <w:t xml:space="preserve"> планиране.</w:t>
      </w:r>
    </w:p>
    <w:p w14:paraId="370C8EDD" w14:textId="77777777" w:rsidR="001163FB" w:rsidRPr="00014597" w:rsidRDefault="001163FB" w:rsidP="00BD356C">
      <w:pPr>
        <w:ind w:firstLine="708"/>
        <w:jc w:val="both"/>
      </w:pPr>
    </w:p>
    <w:p w14:paraId="77D17BEA" w14:textId="77777777" w:rsidR="00BD356C" w:rsidRPr="00014597" w:rsidRDefault="00BD356C" w:rsidP="00BD356C">
      <w:pPr>
        <w:jc w:val="both"/>
      </w:pPr>
    </w:p>
    <w:p w14:paraId="3A8BB2B9" w14:textId="77777777" w:rsidR="004E34B6" w:rsidRPr="00014597" w:rsidRDefault="004E34B6" w:rsidP="004E34B6">
      <w:pPr>
        <w:ind w:firstLine="708"/>
        <w:jc w:val="both"/>
      </w:pPr>
      <w:r w:rsidRPr="00014597">
        <w:rPr>
          <w:b/>
        </w:rPr>
        <w:t>Приложения</w:t>
      </w:r>
      <w:r w:rsidR="00BD356C" w:rsidRPr="00014597">
        <w:rPr>
          <w:b/>
        </w:rPr>
        <w:t>:</w:t>
      </w:r>
      <w:r w:rsidR="00BD356C" w:rsidRPr="00014597">
        <w:t xml:space="preserve"> </w:t>
      </w:r>
    </w:p>
    <w:p w14:paraId="1C5440A5" w14:textId="77777777" w:rsidR="004E34B6" w:rsidRPr="00014597" w:rsidRDefault="00BD356C" w:rsidP="004E34B6">
      <w:pPr>
        <w:pStyle w:val="af0"/>
        <w:numPr>
          <w:ilvl w:val="0"/>
          <w:numId w:val="6"/>
        </w:numPr>
        <w:jc w:val="both"/>
      </w:pPr>
      <w:r w:rsidRPr="00014597">
        <w:t>Общински годишен п</w:t>
      </w:r>
      <w:r w:rsidR="00B05397" w:rsidRPr="00014597">
        <w:t>лан за социалните услуги за 2027</w:t>
      </w:r>
      <w:r w:rsidRPr="00014597">
        <w:t xml:space="preserve"> г.</w:t>
      </w:r>
      <w:r w:rsidR="001738DE" w:rsidRPr="00014597">
        <w:t>;</w:t>
      </w:r>
    </w:p>
    <w:p w14:paraId="6740C0D2" w14:textId="77777777" w:rsidR="004E34B6" w:rsidRPr="00014597" w:rsidRDefault="004E34B6" w:rsidP="004E34B6">
      <w:pPr>
        <w:pStyle w:val="af0"/>
        <w:numPr>
          <w:ilvl w:val="0"/>
          <w:numId w:val="6"/>
        </w:numPr>
        <w:jc w:val="both"/>
        <w:rPr>
          <w:lang w:eastAsia="en-US"/>
        </w:rPr>
      </w:pPr>
      <w:proofErr w:type="spellStart"/>
      <w:r w:rsidRPr="00014597">
        <w:rPr>
          <w:lang w:val="en-US" w:eastAsia="en-US"/>
        </w:rPr>
        <w:t>Екранна</w:t>
      </w:r>
      <w:proofErr w:type="spellEnd"/>
      <w:r w:rsidRPr="00014597">
        <w:rPr>
          <w:lang w:val="en-US" w:eastAsia="en-US"/>
        </w:rPr>
        <w:t xml:space="preserve"> </w:t>
      </w:r>
      <w:proofErr w:type="spellStart"/>
      <w:r w:rsidRPr="00014597">
        <w:rPr>
          <w:lang w:val="en-US" w:eastAsia="en-US"/>
        </w:rPr>
        <w:t>снимка</w:t>
      </w:r>
      <w:proofErr w:type="spellEnd"/>
      <w:r w:rsidRPr="00014597">
        <w:rPr>
          <w:lang w:val="en-US" w:eastAsia="en-US"/>
        </w:rPr>
        <w:t xml:space="preserve"> </w:t>
      </w:r>
      <w:proofErr w:type="spellStart"/>
      <w:r w:rsidRPr="00014597">
        <w:rPr>
          <w:lang w:val="en-US" w:eastAsia="en-US"/>
        </w:rPr>
        <w:t>на</w:t>
      </w:r>
      <w:proofErr w:type="spellEnd"/>
      <w:r w:rsidRPr="00014597">
        <w:rPr>
          <w:lang w:val="en-US" w:eastAsia="en-US"/>
        </w:rPr>
        <w:t xml:space="preserve"> </w:t>
      </w:r>
      <w:proofErr w:type="spellStart"/>
      <w:r w:rsidRPr="00014597">
        <w:rPr>
          <w:lang w:val="en-US" w:eastAsia="en-US"/>
        </w:rPr>
        <w:t>поканата</w:t>
      </w:r>
      <w:proofErr w:type="spellEnd"/>
      <w:r w:rsidRPr="00014597">
        <w:rPr>
          <w:lang w:val="en-US" w:eastAsia="en-US"/>
        </w:rPr>
        <w:t xml:space="preserve"> </w:t>
      </w:r>
      <w:proofErr w:type="spellStart"/>
      <w:r w:rsidRPr="00014597">
        <w:rPr>
          <w:lang w:val="en-US" w:eastAsia="en-US"/>
        </w:rPr>
        <w:t>за</w:t>
      </w:r>
      <w:proofErr w:type="spellEnd"/>
      <w:r w:rsidRPr="00014597">
        <w:rPr>
          <w:lang w:val="en-US" w:eastAsia="en-US"/>
        </w:rPr>
        <w:t xml:space="preserve"> </w:t>
      </w:r>
      <w:proofErr w:type="spellStart"/>
      <w:r w:rsidRPr="00014597">
        <w:rPr>
          <w:lang w:val="en-US" w:eastAsia="en-US"/>
        </w:rPr>
        <w:t>публично</w:t>
      </w:r>
      <w:proofErr w:type="spellEnd"/>
      <w:r w:rsidRPr="00014597">
        <w:rPr>
          <w:lang w:val="en-US" w:eastAsia="en-US"/>
        </w:rPr>
        <w:t xml:space="preserve"> </w:t>
      </w:r>
      <w:proofErr w:type="spellStart"/>
      <w:r w:rsidRPr="00014597">
        <w:rPr>
          <w:lang w:val="en-US" w:eastAsia="en-US"/>
        </w:rPr>
        <w:t>обсъждане</w:t>
      </w:r>
      <w:proofErr w:type="spellEnd"/>
      <w:r w:rsidRPr="00014597">
        <w:rPr>
          <w:lang w:eastAsia="en-US"/>
        </w:rPr>
        <w:t>;</w:t>
      </w:r>
    </w:p>
    <w:p w14:paraId="3A32320C" w14:textId="5F7DCCAB" w:rsidR="00B05397" w:rsidRPr="00014597" w:rsidRDefault="00B05397" w:rsidP="004E34B6">
      <w:pPr>
        <w:pStyle w:val="af0"/>
        <w:numPr>
          <w:ilvl w:val="0"/>
          <w:numId w:val="6"/>
        </w:numPr>
        <w:jc w:val="both"/>
        <w:rPr>
          <w:lang w:eastAsia="en-US"/>
        </w:rPr>
      </w:pPr>
      <w:r w:rsidRPr="00014597">
        <w:rPr>
          <w:lang w:eastAsia="en-US"/>
        </w:rPr>
        <w:t>Писма от институции, потвърждаващи участие в Съвета по въпросите на социалните услуги в община Рудозем и участие в публичното обсъждане;</w:t>
      </w:r>
    </w:p>
    <w:p w14:paraId="32B6D692" w14:textId="77777777" w:rsidR="004E34B6" w:rsidRPr="00014597" w:rsidRDefault="004E34B6" w:rsidP="004E34B6">
      <w:pPr>
        <w:pStyle w:val="af0"/>
        <w:numPr>
          <w:ilvl w:val="0"/>
          <w:numId w:val="6"/>
        </w:numPr>
        <w:jc w:val="both"/>
      </w:pPr>
      <w:proofErr w:type="spellStart"/>
      <w:r w:rsidRPr="00014597">
        <w:rPr>
          <w:lang w:val="en-US" w:eastAsia="en-US"/>
        </w:rPr>
        <w:t>Протокол</w:t>
      </w:r>
      <w:proofErr w:type="spellEnd"/>
      <w:r w:rsidR="00B05397" w:rsidRPr="00014597">
        <w:rPr>
          <w:lang w:eastAsia="en-US"/>
        </w:rPr>
        <w:t xml:space="preserve"> и присъствен списък</w:t>
      </w:r>
      <w:r w:rsidRPr="00014597">
        <w:rPr>
          <w:lang w:val="en-US" w:eastAsia="en-US"/>
        </w:rPr>
        <w:t xml:space="preserve"> </w:t>
      </w:r>
      <w:proofErr w:type="spellStart"/>
      <w:r w:rsidRPr="00014597">
        <w:rPr>
          <w:lang w:val="en-US" w:eastAsia="en-US"/>
        </w:rPr>
        <w:t>от</w:t>
      </w:r>
      <w:proofErr w:type="spellEnd"/>
      <w:r w:rsidRPr="00014597">
        <w:rPr>
          <w:lang w:val="en-US" w:eastAsia="en-US"/>
        </w:rPr>
        <w:t xml:space="preserve"> </w:t>
      </w:r>
      <w:proofErr w:type="spellStart"/>
      <w:r w:rsidRPr="00014597">
        <w:rPr>
          <w:lang w:val="en-US" w:eastAsia="en-US"/>
        </w:rPr>
        <w:t>проведено</w:t>
      </w:r>
      <w:proofErr w:type="spellEnd"/>
      <w:r w:rsidRPr="00014597">
        <w:rPr>
          <w:lang w:val="en-US" w:eastAsia="en-US"/>
        </w:rPr>
        <w:t xml:space="preserve"> </w:t>
      </w:r>
      <w:proofErr w:type="spellStart"/>
      <w:r w:rsidRPr="00014597">
        <w:rPr>
          <w:lang w:val="en-US" w:eastAsia="en-US"/>
        </w:rPr>
        <w:t>публично</w:t>
      </w:r>
      <w:proofErr w:type="spellEnd"/>
      <w:r w:rsidRPr="00014597">
        <w:rPr>
          <w:lang w:val="en-US" w:eastAsia="en-US"/>
        </w:rPr>
        <w:t xml:space="preserve"> </w:t>
      </w:r>
      <w:proofErr w:type="spellStart"/>
      <w:r w:rsidRPr="00014597">
        <w:rPr>
          <w:lang w:val="en-US" w:eastAsia="en-US"/>
        </w:rPr>
        <w:t>обсъждане</w:t>
      </w:r>
      <w:proofErr w:type="spellEnd"/>
      <w:r w:rsidRPr="00014597">
        <w:rPr>
          <w:lang w:val="en-US" w:eastAsia="en-US"/>
        </w:rPr>
        <w:t>.</w:t>
      </w:r>
    </w:p>
    <w:p w14:paraId="2B525B35" w14:textId="77777777" w:rsidR="004E34B6" w:rsidRPr="00014597" w:rsidRDefault="004E34B6" w:rsidP="00BD356C">
      <w:pPr>
        <w:ind w:firstLine="708"/>
        <w:jc w:val="both"/>
      </w:pPr>
    </w:p>
    <w:p w14:paraId="1181D4A0" w14:textId="77777777" w:rsidR="001738DE" w:rsidRPr="004E34B6" w:rsidRDefault="001738DE" w:rsidP="00BD356C">
      <w:pPr>
        <w:ind w:firstLine="708"/>
        <w:jc w:val="both"/>
        <w:rPr>
          <w:b/>
          <w:sz w:val="22"/>
          <w:szCs w:val="22"/>
        </w:rPr>
      </w:pPr>
    </w:p>
    <w:p w14:paraId="3CC6C5D5" w14:textId="77777777" w:rsidR="002E663F" w:rsidRPr="004E34B6" w:rsidRDefault="002E663F" w:rsidP="00BD356C">
      <w:pPr>
        <w:jc w:val="both"/>
        <w:rPr>
          <w:b/>
          <w:sz w:val="22"/>
          <w:szCs w:val="22"/>
        </w:rPr>
      </w:pPr>
    </w:p>
    <w:p w14:paraId="30A04FB3" w14:textId="77777777" w:rsidR="00421641" w:rsidRPr="004E34B6" w:rsidRDefault="00421641" w:rsidP="00421641">
      <w:pPr>
        <w:rPr>
          <w:sz w:val="22"/>
          <w:szCs w:val="22"/>
        </w:rPr>
      </w:pPr>
    </w:p>
    <w:p w14:paraId="111E5F45" w14:textId="77777777" w:rsidR="00F406F3" w:rsidRPr="00421641" w:rsidRDefault="00595403" w:rsidP="00BD356C">
      <w:pPr>
        <w:jc w:val="right"/>
      </w:pPr>
      <w:r>
        <w:pict w14:anchorId="55399A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60.5pt;height:80.25pt">
            <v:imagedata r:id="rId8" o:title=""/>
            <o:lock v:ext="edit" ungrouping="t" rotation="t" cropping="t" verticies="t" text="t" grouping="t"/>
            <o:signatureline v:ext="edit" id="{53117442-00E4-4195-ABF9-34A1D32F4FC8}" provid="{00000000-0000-0000-0000-000000000000}" issignatureline="t"/>
          </v:shape>
        </w:pict>
      </w:r>
    </w:p>
    <w:sectPr w:rsidR="00F406F3" w:rsidRPr="00421641" w:rsidSect="00B0539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3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EC3B0" w14:textId="77777777" w:rsidR="006A4EE2" w:rsidRDefault="006A4EE2">
      <w:r>
        <w:separator/>
      </w:r>
    </w:p>
  </w:endnote>
  <w:endnote w:type="continuationSeparator" w:id="0">
    <w:p w14:paraId="464F30A9" w14:textId="77777777" w:rsidR="006A4EE2" w:rsidRDefault="006A4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FDCEF" w14:textId="77777777" w:rsidR="00641E02" w:rsidRDefault="00641E02">
    <w:pPr>
      <w:pStyle w:val="a9"/>
    </w:pPr>
  </w:p>
  <w:p w14:paraId="7BCB6DC0" w14:textId="77777777" w:rsidR="00641E02" w:rsidRDefault="00641E0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827EE" w14:textId="77777777" w:rsidR="00641E02" w:rsidRDefault="00595403">
    <w:pPr>
      <w:pStyle w:val="a9"/>
    </w:pPr>
    <w:r>
      <w:pict w14:anchorId="1074FB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Ред за подпис, неподписано" style="width:192pt;height:96pt">
          <v:imagedata r:id="rId1" o:title=""/>
          <o:lock v:ext="edit" ungrouping="t" rotation="t" cropping="t" verticies="t" text="t" grouping="t"/>
          <o:signatureline v:ext="edit" id="{385E94D7-10AB-4C43-8382-497CCA064E46}" provid="{00000000-0000-0000-0000-000000000000}" o:suggestedsigner="РУМЕН ПЕХЛИВАНОВ" o:suggestedsigner2="КМЕТ НА ОБЩИНА РУДОЗЕМ" issignatureline="t"/>
        </v:shape>
      </w:pict>
    </w:r>
  </w:p>
  <w:p w14:paraId="60A0917A" w14:textId="77777777" w:rsidR="00641E02" w:rsidRDefault="00641E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3690E" w14:textId="77777777" w:rsidR="006A4EE2" w:rsidRDefault="006A4EE2">
      <w:r>
        <w:separator/>
      </w:r>
    </w:p>
  </w:footnote>
  <w:footnote w:type="continuationSeparator" w:id="0">
    <w:p w14:paraId="586C29FD" w14:textId="77777777" w:rsidR="006A4EE2" w:rsidRDefault="006A4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D8ED8" w14:textId="77777777" w:rsidR="00B05397" w:rsidRPr="002970E0" w:rsidRDefault="00B05397" w:rsidP="00B05397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48"/>
        <w:szCs w:val="52"/>
      </w:rPr>
    </w:pPr>
    <w:r w:rsidRPr="002970E0">
      <w:rPr>
        <w:noProof/>
        <w:sz w:val="22"/>
      </w:rPr>
      <w:drawing>
        <wp:anchor distT="0" distB="0" distL="133350" distR="118745" simplePos="0" relativeHeight="251670528" behindDoc="1" locked="0" layoutInCell="1" allowOverlap="1" wp14:anchorId="3A171F67" wp14:editId="241C92B4">
          <wp:simplePos x="0" y="0"/>
          <wp:positionH relativeFrom="column">
            <wp:posOffset>403790</wp:posOffset>
          </wp:positionH>
          <wp:positionV relativeFrom="paragraph">
            <wp:posOffset>16510</wp:posOffset>
          </wp:positionV>
          <wp:extent cx="604590" cy="725805"/>
          <wp:effectExtent l="0" t="0" r="0" b="0"/>
          <wp:wrapNone/>
          <wp:docPr id="3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5429" cy="7268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970E0">
      <w:rPr>
        <w:rFonts w:ascii="Bookman Old Style" w:hAnsi="Bookman Old Style"/>
        <w:b/>
        <w:sz w:val="48"/>
        <w:szCs w:val="52"/>
      </w:rPr>
      <w:t>ОБЩИНА РУДОЗЕМ</w:t>
    </w:r>
  </w:p>
  <w:p w14:paraId="096DBDE7" w14:textId="77777777" w:rsidR="00B05397" w:rsidRPr="002970E0" w:rsidRDefault="00B05397" w:rsidP="00B05397">
    <w:pPr>
      <w:ind w:left="720" w:firstLine="720"/>
      <w:rPr>
        <w:rFonts w:ascii="Bookman Old Style" w:hAnsi="Bookman Old Style"/>
        <w:b/>
        <w:color w:val="292929"/>
        <w:sz w:val="40"/>
        <w:szCs w:val="44"/>
        <w:lang w:val="ru-RU"/>
      </w:rPr>
    </w:pPr>
    <w:r w:rsidRPr="002970E0">
      <w:rPr>
        <w:rFonts w:ascii="Bookman Old Style" w:hAnsi="Bookman Old Style"/>
        <w:b/>
        <w:color w:val="292929"/>
        <w:sz w:val="40"/>
        <w:szCs w:val="44"/>
      </w:rPr>
      <w:t xml:space="preserve">         </w:t>
    </w:r>
    <w:r>
      <w:rPr>
        <w:rFonts w:ascii="Bookman Old Style" w:hAnsi="Bookman Old Style"/>
        <w:b/>
        <w:color w:val="292929"/>
        <w:sz w:val="40"/>
        <w:szCs w:val="44"/>
      </w:rPr>
      <w:t xml:space="preserve"> </w:t>
    </w:r>
    <w:r w:rsidRPr="002970E0">
      <w:rPr>
        <w:rFonts w:ascii="Bookman Old Style" w:hAnsi="Bookman Old Style"/>
        <w:b/>
        <w:color w:val="292929"/>
        <w:sz w:val="40"/>
        <w:szCs w:val="44"/>
      </w:rPr>
      <w:t>ОБЛАСТ СМОЛЯН</w:t>
    </w:r>
  </w:p>
  <w:p w14:paraId="521AFAB1" w14:textId="77777777" w:rsidR="00B05397" w:rsidRDefault="00B05397" w:rsidP="00B05397">
    <w:pPr>
      <w:jc w:val="center"/>
    </w:pPr>
    <w:r>
      <w:rPr>
        <w:noProof/>
      </w:rPr>
      <w:drawing>
        <wp:inline distT="0" distB="0" distL="0" distR="0" wp14:anchorId="7734C686" wp14:editId="3EB0F94B">
          <wp:extent cx="5918835" cy="137160"/>
          <wp:effectExtent l="0" t="0" r="0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5918040" cy="136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14:paraId="701045D8" w14:textId="77777777" w:rsidR="00B05397" w:rsidRDefault="00B05397" w:rsidP="00B05397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</w:t>
    </w:r>
  </w:p>
  <w:p w14:paraId="3B545EBD" w14:textId="77777777" w:rsidR="00B05397" w:rsidRDefault="00B05397" w:rsidP="00B05397">
    <w:pPr>
      <w:pBdr>
        <w:bottom w:val="single" w:sz="4" w:space="1" w:color="auto"/>
      </w:pBdr>
      <w:jc w:val="center"/>
    </w:pPr>
    <w:r>
      <w:rPr>
        <w:rStyle w:val="InternetLink"/>
        <w:rFonts w:ascii="Bookman Old Style" w:hAnsi="Bookman Old Style"/>
        <w:i/>
        <w:sz w:val="20"/>
        <w:szCs w:val="20"/>
      </w:rPr>
      <w:t xml:space="preserve"> </w:t>
    </w:r>
    <w:hyperlink r:id="rId3">
      <w:r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  <w:r>
      <w:rPr>
        <w:rStyle w:val="InternetLink"/>
        <w:rFonts w:ascii="Bookman Old Style" w:hAnsi="Bookman Old Style"/>
        <w:i/>
        <w:sz w:val="20"/>
        <w:szCs w:val="20"/>
      </w:rPr>
      <w:t xml:space="preserve">,  </w:t>
    </w:r>
    <w:hyperlink r:id="rId4" w:history="1">
      <w:r w:rsidRPr="00F838F6">
        <w:rPr>
          <w:rStyle w:val="af2"/>
          <w:rFonts w:ascii="Bookman Old Style" w:hAnsi="Bookman Old Style"/>
          <w:b/>
          <w:i/>
          <w:sz w:val="20"/>
          <w:szCs w:val="20"/>
          <w:lang w:val="en-US"/>
        </w:rPr>
        <w:t>oba@rudozem.bg</w:t>
      </w:r>
    </w:hyperlink>
    <w:r>
      <w:rPr>
        <w:rFonts w:ascii="Bookman Old Style" w:hAnsi="Bookman Old Style"/>
        <w:b/>
        <w:i/>
        <w:sz w:val="20"/>
        <w:szCs w:val="20"/>
      </w:rPr>
      <w:t xml:space="preserve"> </w:t>
    </w:r>
  </w:p>
  <w:p w14:paraId="2EC34876" w14:textId="77777777" w:rsidR="00B05397" w:rsidRDefault="00B05397" w:rsidP="00B05397">
    <w:pPr>
      <w:pStyle w:val="a7"/>
      <w:pBdr>
        <w:bottom w:val="single" w:sz="4" w:space="1" w:color="auto"/>
      </w:pBdr>
    </w:pPr>
  </w:p>
  <w:p w14:paraId="14BF9B81" w14:textId="77777777" w:rsidR="00641E02" w:rsidRPr="00B05397" w:rsidRDefault="00641E02" w:rsidP="00B0539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1820C" w14:textId="77777777" w:rsidR="002C6406" w:rsidRDefault="002C6406" w:rsidP="002C6406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68480" behindDoc="1" locked="0" layoutInCell="1" allowOverlap="1" wp14:anchorId="26587A67" wp14:editId="2B5C9830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0" b="0"/>
          <wp:wrapNone/>
          <wp:docPr id="5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52"/>
        <w:szCs w:val="52"/>
      </w:rPr>
      <w:t>ОБЩИНА РУДОЗЕМ</w:t>
    </w:r>
  </w:p>
  <w:p w14:paraId="6C36EE35" w14:textId="77777777" w:rsidR="002C6406" w:rsidRDefault="002C6406" w:rsidP="002C6406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ОБЛАСТ СМОЛЯН</w:t>
    </w:r>
  </w:p>
  <w:p w14:paraId="125D5E05" w14:textId="77777777" w:rsidR="002C6406" w:rsidRDefault="002C6406" w:rsidP="002C6406">
    <w:pPr>
      <w:jc w:val="center"/>
    </w:pPr>
    <w:r>
      <w:rPr>
        <w:noProof/>
      </w:rPr>
      <w:drawing>
        <wp:inline distT="0" distB="0" distL="0" distR="0" wp14:anchorId="1A4729F4" wp14:editId="3721382E">
          <wp:extent cx="5918835" cy="137160"/>
          <wp:effectExtent l="0" t="0" r="0" b="0"/>
          <wp:docPr id="6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5918040" cy="136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14:paraId="22EC958C" w14:textId="77777777" w:rsidR="002C6406" w:rsidRDefault="002C6406" w:rsidP="002C6406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 факс: 0306/9-91-41</w:t>
    </w:r>
  </w:p>
  <w:p w14:paraId="6931EA62" w14:textId="77777777" w:rsidR="002C6406" w:rsidRDefault="002C6406" w:rsidP="002C6406">
    <w:pPr>
      <w:jc w:val="center"/>
    </w:pPr>
    <w:r>
      <w:rPr>
        <w:rFonts w:ascii="Bookman Old Style" w:hAnsi="Bookman Old Style"/>
        <w:b/>
        <w:i/>
        <w:sz w:val="20"/>
        <w:szCs w:val="20"/>
        <w:lang w:val="pt-BR"/>
      </w:rPr>
      <w:t xml:space="preserve">e-mail:  </w:t>
    </w:r>
    <w:hyperlink r:id="rId3">
      <w:r>
        <w:rPr>
          <w:rStyle w:val="InternetLink"/>
          <w:rFonts w:ascii="Bookman Old Style" w:hAnsi="Bookman Old Style"/>
          <w:i/>
          <w:sz w:val="20"/>
          <w:szCs w:val="20"/>
          <w:lang w:val="pt-BR"/>
        </w:rPr>
        <w:t>ob.rudozem@gmail.com</w:t>
      </w:r>
    </w:hyperlink>
    <w:r w:rsidR="00525C79">
      <w:rPr>
        <w:rStyle w:val="InternetLink"/>
        <w:rFonts w:ascii="Bookman Old Style" w:hAnsi="Bookman Old Style"/>
        <w:i/>
        <w:sz w:val="20"/>
        <w:szCs w:val="20"/>
      </w:rPr>
      <w:t xml:space="preserve">, </w:t>
    </w:r>
    <w:hyperlink r:id="rId4">
      <w:r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19A2"/>
    <w:multiLevelType w:val="hybridMultilevel"/>
    <w:tmpl w:val="9C4C7658"/>
    <w:lvl w:ilvl="0" w:tplc="6BD8985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681D58"/>
    <w:multiLevelType w:val="hybridMultilevel"/>
    <w:tmpl w:val="5E068742"/>
    <w:lvl w:ilvl="0" w:tplc="96083208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0063425"/>
    <w:multiLevelType w:val="hybridMultilevel"/>
    <w:tmpl w:val="81448050"/>
    <w:lvl w:ilvl="0" w:tplc="F64C48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245D8D"/>
    <w:multiLevelType w:val="hybridMultilevel"/>
    <w:tmpl w:val="D754721A"/>
    <w:lvl w:ilvl="0" w:tplc="EC7281E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FD60CAB"/>
    <w:multiLevelType w:val="hybridMultilevel"/>
    <w:tmpl w:val="92449CAA"/>
    <w:lvl w:ilvl="0" w:tplc="80A4B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7563C5C"/>
    <w:multiLevelType w:val="hybridMultilevel"/>
    <w:tmpl w:val="764E32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36129">
    <w:abstractNumId w:val="2"/>
  </w:num>
  <w:num w:numId="2" w16cid:durableId="1525166417">
    <w:abstractNumId w:val="3"/>
  </w:num>
  <w:num w:numId="3" w16cid:durableId="1443109957">
    <w:abstractNumId w:val="4"/>
  </w:num>
  <w:num w:numId="4" w16cid:durableId="1432899175">
    <w:abstractNumId w:val="5"/>
  </w:num>
  <w:num w:numId="5" w16cid:durableId="315113095">
    <w:abstractNumId w:val="1"/>
  </w:num>
  <w:num w:numId="6" w16cid:durableId="1525246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1CBD"/>
    <w:rsid w:val="00014597"/>
    <w:rsid w:val="00015246"/>
    <w:rsid w:val="000343E3"/>
    <w:rsid w:val="0007633E"/>
    <w:rsid w:val="00085505"/>
    <w:rsid w:val="000A09FF"/>
    <w:rsid w:val="000E7080"/>
    <w:rsid w:val="000F2EB4"/>
    <w:rsid w:val="001163FB"/>
    <w:rsid w:val="001738DE"/>
    <w:rsid w:val="0018750A"/>
    <w:rsid w:val="001B0CDC"/>
    <w:rsid w:val="001E7175"/>
    <w:rsid w:val="002C3693"/>
    <w:rsid w:val="002C6406"/>
    <w:rsid w:val="002E663F"/>
    <w:rsid w:val="00346B98"/>
    <w:rsid w:val="003D3892"/>
    <w:rsid w:val="00421641"/>
    <w:rsid w:val="00424E0A"/>
    <w:rsid w:val="0044771A"/>
    <w:rsid w:val="00474217"/>
    <w:rsid w:val="004A6E02"/>
    <w:rsid w:val="004E34B6"/>
    <w:rsid w:val="00525C79"/>
    <w:rsid w:val="00595403"/>
    <w:rsid w:val="005E2A67"/>
    <w:rsid w:val="005F1CBD"/>
    <w:rsid w:val="005F7701"/>
    <w:rsid w:val="00641E02"/>
    <w:rsid w:val="006A4EE2"/>
    <w:rsid w:val="006F22B5"/>
    <w:rsid w:val="007C09D1"/>
    <w:rsid w:val="007E4CB7"/>
    <w:rsid w:val="00814EE8"/>
    <w:rsid w:val="00815746"/>
    <w:rsid w:val="00852881"/>
    <w:rsid w:val="0088442C"/>
    <w:rsid w:val="008D630B"/>
    <w:rsid w:val="009074B9"/>
    <w:rsid w:val="009120AD"/>
    <w:rsid w:val="00926EBB"/>
    <w:rsid w:val="00931063"/>
    <w:rsid w:val="00983262"/>
    <w:rsid w:val="00992D96"/>
    <w:rsid w:val="00B05397"/>
    <w:rsid w:val="00B27FD7"/>
    <w:rsid w:val="00B30CEE"/>
    <w:rsid w:val="00B31D49"/>
    <w:rsid w:val="00BB2926"/>
    <w:rsid w:val="00BC05B7"/>
    <w:rsid w:val="00BD356C"/>
    <w:rsid w:val="00CA6FDA"/>
    <w:rsid w:val="00CE6788"/>
    <w:rsid w:val="00CF060B"/>
    <w:rsid w:val="00D005C0"/>
    <w:rsid w:val="00D8309F"/>
    <w:rsid w:val="00DA015B"/>
    <w:rsid w:val="00DD5043"/>
    <w:rsid w:val="00DE0EDD"/>
    <w:rsid w:val="00E701F3"/>
    <w:rsid w:val="00EC05FF"/>
    <w:rsid w:val="00ED7919"/>
    <w:rsid w:val="00EE569E"/>
    <w:rsid w:val="00EF4318"/>
    <w:rsid w:val="00F406F3"/>
    <w:rsid w:val="00F518F0"/>
    <w:rsid w:val="00F5776F"/>
    <w:rsid w:val="00FC0D04"/>
    <w:rsid w:val="00FF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349771F1"/>
  <w15:docId w15:val="{C3DAA173-536A-4E5F-943A-C240AF124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D7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link w:val="20"/>
    <w:uiPriority w:val="9"/>
    <w:qFormat/>
    <w:rsid w:val="00E32BB3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qFormat/>
    <w:rsid w:val="00E32BB3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E32BB3"/>
    <w:rPr>
      <w:color w:val="0000FF"/>
      <w:u w:val="single"/>
    </w:rPr>
  </w:style>
  <w:style w:type="character" w:customStyle="1" w:styleId="navbar-key">
    <w:name w:val="navbar-key"/>
    <w:basedOn w:val="a0"/>
    <w:qFormat/>
    <w:rsid w:val="00E32BB3"/>
  </w:style>
  <w:style w:type="character" w:customStyle="1" w:styleId="apple-converted-space">
    <w:name w:val="apple-converted-space"/>
    <w:basedOn w:val="a0"/>
    <w:qFormat/>
    <w:rsid w:val="00E32BB3"/>
  </w:style>
  <w:style w:type="character" w:styleId="a3">
    <w:name w:val="Strong"/>
    <w:basedOn w:val="a0"/>
    <w:uiPriority w:val="22"/>
    <w:qFormat/>
    <w:rsid w:val="00E32BB3"/>
    <w:rPr>
      <w:b/>
      <w:bCs/>
    </w:rPr>
  </w:style>
  <w:style w:type="character" w:customStyle="1" w:styleId="a4">
    <w:name w:val="Изнесен текст Знак"/>
    <w:basedOn w:val="a0"/>
    <w:link w:val="a5"/>
    <w:uiPriority w:val="99"/>
    <w:semiHidden/>
    <w:qFormat/>
    <w:rsid w:val="00E32BB3"/>
    <w:rPr>
      <w:rFonts w:ascii="Tahoma" w:hAnsi="Tahoma" w:cs="Tahoma"/>
      <w:sz w:val="16"/>
      <w:szCs w:val="16"/>
    </w:rPr>
  </w:style>
  <w:style w:type="character" w:customStyle="1" w:styleId="a6">
    <w:name w:val="Горен колонтитул Знак"/>
    <w:basedOn w:val="a0"/>
    <w:link w:val="a7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9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Заглавие Знак"/>
    <w:basedOn w:val="a0"/>
    <w:link w:val="ab"/>
    <w:qFormat/>
    <w:rsid w:val="00E70031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1">
    <w:name w:val="ListLabel 1"/>
    <w:qFormat/>
    <w:rsid w:val="00CF060B"/>
    <w:rPr>
      <w:sz w:val="20"/>
    </w:rPr>
  </w:style>
  <w:style w:type="character" w:customStyle="1" w:styleId="ListLabel2">
    <w:name w:val="ListLabel 2"/>
    <w:qFormat/>
    <w:rsid w:val="00CF060B"/>
    <w:rPr>
      <w:sz w:val="20"/>
    </w:rPr>
  </w:style>
  <w:style w:type="character" w:customStyle="1" w:styleId="ListLabel3">
    <w:name w:val="ListLabel 3"/>
    <w:qFormat/>
    <w:rsid w:val="00CF060B"/>
    <w:rPr>
      <w:sz w:val="20"/>
    </w:rPr>
  </w:style>
  <w:style w:type="character" w:customStyle="1" w:styleId="ListLabel4">
    <w:name w:val="ListLabel 4"/>
    <w:qFormat/>
    <w:rsid w:val="00CF060B"/>
    <w:rPr>
      <w:sz w:val="20"/>
    </w:rPr>
  </w:style>
  <w:style w:type="character" w:customStyle="1" w:styleId="ListLabel5">
    <w:name w:val="ListLabel 5"/>
    <w:qFormat/>
    <w:rsid w:val="00CF060B"/>
    <w:rPr>
      <w:sz w:val="20"/>
    </w:rPr>
  </w:style>
  <w:style w:type="character" w:customStyle="1" w:styleId="ListLabel6">
    <w:name w:val="ListLabel 6"/>
    <w:qFormat/>
    <w:rsid w:val="00CF060B"/>
    <w:rPr>
      <w:sz w:val="20"/>
    </w:rPr>
  </w:style>
  <w:style w:type="character" w:customStyle="1" w:styleId="ListLabel7">
    <w:name w:val="ListLabel 7"/>
    <w:qFormat/>
    <w:rsid w:val="00CF060B"/>
    <w:rPr>
      <w:sz w:val="20"/>
    </w:rPr>
  </w:style>
  <w:style w:type="character" w:customStyle="1" w:styleId="ListLabel8">
    <w:name w:val="ListLabel 8"/>
    <w:qFormat/>
    <w:rsid w:val="00CF060B"/>
    <w:rPr>
      <w:sz w:val="20"/>
    </w:rPr>
  </w:style>
  <w:style w:type="character" w:customStyle="1" w:styleId="ListLabel9">
    <w:name w:val="ListLabel 9"/>
    <w:qFormat/>
    <w:rsid w:val="00CF060B"/>
    <w:rPr>
      <w:sz w:val="20"/>
    </w:rPr>
  </w:style>
  <w:style w:type="character" w:customStyle="1" w:styleId="ListLabel10">
    <w:name w:val="ListLabel 10"/>
    <w:qFormat/>
    <w:rsid w:val="00CF060B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CF060B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CF060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CF060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CF060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CF060B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c"/>
    <w:qFormat/>
    <w:rsid w:val="00CF060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rsid w:val="00CF060B"/>
    <w:pPr>
      <w:spacing w:after="140" w:line="276" w:lineRule="auto"/>
    </w:pPr>
  </w:style>
  <w:style w:type="paragraph" w:styleId="ad">
    <w:name w:val="List"/>
    <w:basedOn w:val="ac"/>
    <w:rsid w:val="00CF060B"/>
    <w:rPr>
      <w:rFonts w:cs="Arial"/>
    </w:rPr>
  </w:style>
  <w:style w:type="paragraph" w:styleId="ae">
    <w:name w:val="caption"/>
    <w:basedOn w:val="a"/>
    <w:qFormat/>
    <w:rsid w:val="00CF060B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CF060B"/>
    <w:pPr>
      <w:suppressLineNumbers/>
    </w:pPr>
    <w:rPr>
      <w:rFonts w:cs="Arial"/>
    </w:rPr>
  </w:style>
  <w:style w:type="paragraph" w:styleId="af">
    <w:name w:val="Normal (Web)"/>
    <w:basedOn w:val="a"/>
    <w:uiPriority w:val="99"/>
    <w:unhideWhenUsed/>
    <w:qFormat/>
    <w:rsid w:val="00E32BB3"/>
    <w:pPr>
      <w:spacing w:beforeAutospacing="1" w:afterAutospacing="1"/>
    </w:pPr>
  </w:style>
  <w:style w:type="paragraph" w:styleId="a5">
    <w:name w:val="Balloon Text"/>
    <w:basedOn w:val="a"/>
    <w:link w:val="a4"/>
    <w:uiPriority w:val="99"/>
    <w:semiHidden/>
    <w:unhideWhenUsed/>
    <w:qFormat/>
    <w:rsid w:val="00E32BB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41677D"/>
    <w:pPr>
      <w:ind w:left="720"/>
      <w:contextualSpacing/>
    </w:pPr>
  </w:style>
  <w:style w:type="paragraph" w:styleId="a7">
    <w:name w:val="header"/>
    <w:basedOn w:val="a"/>
    <w:link w:val="a6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9">
    <w:name w:val="footer"/>
    <w:basedOn w:val="a"/>
    <w:link w:val="a8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b">
    <w:name w:val="Title"/>
    <w:basedOn w:val="a"/>
    <w:link w:val="aa"/>
    <w:qFormat/>
    <w:rsid w:val="00E70031"/>
    <w:pPr>
      <w:jc w:val="center"/>
    </w:pPr>
    <w:rPr>
      <w:b/>
      <w:caps/>
      <w:sz w:val="28"/>
      <w:szCs w:val="20"/>
      <w:lang w:eastAsia="en-US"/>
    </w:rPr>
  </w:style>
  <w:style w:type="paragraph" w:customStyle="1" w:styleId="FrameContents">
    <w:name w:val="Frame Contents"/>
    <w:basedOn w:val="a"/>
    <w:qFormat/>
    <w:rsid w:val="00CF060B"/>
  </w:style>
  <w:style w:type="paragraph" w:customStyle="1" w:styleId="4">
    <w:name w:val="Заглавие #4"/>
    <w:basedOn w:val="a"/>
    <w:qFormat/>
    <w:rsid w:val="00CF060B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paragraph" w:customStyle="1" w:styleId="21">
    <w:name w:val="Основен текст (2)"/>
    <w:basedOn w:val="a"/>
    <w:link w:val="22"/>
    <w:qFormat/>
    <w:rsid w:val="00CF060B"/>
    <w:pPr>
      <w:shd w:val="clear" w:color="auto" w:fill="FFFFFF"/>
      <w:spacing w:line="259" w:lineRule="exact"/>
    </w:pPr>
    <w:rPr>
      <w:sz w:val="20"/>
      <w:szCs w:val="20"/>
    </w:rPr>
  </w:style>
  <w:style w:type="table" w:styleId="af1">
    <w:name w:val="Table Grid"/>
    <w:basedOn w:val="a1"/>
    <w:uiPriority w:val="59"/>
    <w:rsid w:val="00E700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2">
    <w:name w:val="Основен текст (2)_"/>
    <w:basedOn w:val="a0"/>
    <w:link w:val="21"/>
    <w:rsid w:val="00346B98"/>
    <w:rPr>
      <w:rFonts w:ascii="Times New Roman" w:eastAsia="Times New Roman" w:hAnsi="Times New Roman" w:cs="Times New Roman"/>
      <w:szCs w:val="20"/>
      <w:shd w:val="clear" w:color="auto" w:fill="FFFFFF"/>
      <w:lang w:eastAsia="bg-BG"/>
    </w:rPr>
  </w:style>
  <w:style w:type="character" w:customStyle="1" w:styleId="40">
    <w:name w:val="Основен текст (4)_"/>
    <w:basedOn w:val="a0"/>
    <w:link w:val="41"/>
    <w:rsid w:val="00346B9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346B98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346B9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346B98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styleId="af2">
    <w:name w:val="Hyperlink"/>
    <w:basedOn w:val="a0"/>
    <w:unhideWhenUsed/>
    <w:rsid w:val="00F577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mailto:oba@rudozem.b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b.rudozem@gmail.com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http://www.rudozem.bg/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X/HtYEODuXyCpQoq38ZajIgKG3Mn9hWPxZBDZBmWiWc=</DigestValue>
    </Reference>
    <Reference Type="http://www.w3.org/2000/09/xmldsig#Object" URI="#idOfficeObject">
      <DigestMethod Algorithm="http://www.w3.org/2001/04/xmlenc#sha256"/>
      <DigestValue>ZZ5b+sra6TBxjc8uKyWKUJuF68JI0IFU0EuEoStDCMY=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B01hDcfS+iLih3piWNX0X5kF414PoIpAzLhzot23SJE=</DigestValue>
    </Reference>
    <Reference Type="http://www.w3.org/2000/09/xmldsig#Object" URI="#idValidSigLnImg">
      <DigestMethod Algorithm="http://www.w3.org/2001/04/xmlenc#sha256"/>
      <DigestValue>dB3rPSAGZKBs4nzmpg/OW8K2yUiqNn++xOMhasyXPIo=</DigestValue>
    </Reference>
    <Reference Type="http://www.w3.org/2000/09/xmldsig#Object" URI="#idInvalidSigLnImg">
      <DigestMethod Algorithm="http://www.w3.org/2001/04/xmlenc#sha256"/>
      <DigestValue>kVhdGMv3sU+B4UetjHwSPGSBG2IcGRDZhelitnXSZV8=</DigestValue>
    </Reference>
  </SignedInfo>
  <SignatureValue>Py4DYeW0f89mPZQAjC4Yk9apVSsApGnwudiLhBSJ+eWLlocCyzFcii07XMNkRrUMFOLER3ftnO2i
pnMj8cd7JezAnkD5fgKDNlBR5uR7eUL91nAU7jJUGo2DDfc6pa1FXHk7wkh4pM4PiF2J36f5Q5AM
IblRUQueKKWfcnIlDyRhuV3+3AiGrabWw7YiTWdRRCu7vkz8S9tGqZkgaDVfQzQXGGtOPwsR1eqR
7SeHQxNODlJ7YV5+/TJpAMdo8+QQP7AXfZKdZxVLf44Sz02yAUfufwWIblPJnFWElYVmuC/8avJg
nA6CzUJbak6mplP7v5jhDv7iLQ1PxVntDJfT/A==</SignatureValue>
  <KeyInfo>
    <X509Data>
      <X509Certificate>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d5oQu1yjSGfYoH1PNfaDDqw08/nhcz8Nl7BUskbvulc=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9+b1c9++27w9QVOT0KzIrXtTKjG+Y6GsDMLc5PTfVHs=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MQ6Tq1CsfI4975DIexvBLNNkOvVP78RI/Nm7ZjfT6tE=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N9qeGUkBQ2zZoVAKDO1jJBcqsx/6UMj2+VHNoyPkD1A=</DigestValue>
      </Reference>
      <Reference URI="/word/document.xml?ContentType=application/vnd.openxmlformats-officedocument.wordprocessingml.document.main+xml">
        <DigestMethod Algorithm="http://www.w3.org/2001/04/xmlenc#sha256"/>
        <DigestValue>s49HeAaQ4VhPtlipBbH8jE6sMU7AYqrAuf0Ietc0c6M=</DigestValue>
      </Reference>
      <Reference URI="/word/endnotes.xml?ContentType=application/vnd.openxmlformats-officedocument.wordprocessingml.endnotes+xml">
        <DigestMethod Algorithm="http://www.w3.org/2001/04/xmlenc#sha256"/>
        <DigestValue>1l+5GLkeD6qIePZc6f7QlUlaU+fPhija81dMhbUpqt4=</DigestValue>
      </Reference>
      <Reference URI="/word/fontTable.xml?ContentType=application/vnd.openxmlformats-officedocument.wordprocessingml.fontTable+xml">
        <DigestMethod Algorithm="http://www.w3.org/2001/04/xmlenc#sha256"/>
        <DigestValue>7L0eKTlU0E1mih8BtaAyqfeIgMItIT1tO2lFIT82hwM=</DigestValue>
      </Reference>
      <Reference URI="/word/footer1.xml?ContentType=application/vnd.openxmlformats-officedocument.wordprocessingml.footer+xml">
        <DigestMethod Algorithm="http://www.w3.org/2001/04/xmlenc#sha256"/>
        <DigestValue>5oxGFer8NdzsDUlJX9AXflOrEfd6x70k+GYVotMcX5o=</DigestValue>
      </Reference>
      <Reference URI="/word/footer2.xml?ContentType=application/vnd.openxmlformats-officedocument.wordprocessingml.footer+xml">
        <DigestMethod Algorithm="http://www.w3.org/2001/04/xmlenc#sha256"/>
        <DigestValue>pwNqATsiTdTTWmcyCktX1ITMirHRFZynJH2lfosvwwo=</DigestValue>
      </Reference>
      <Reference URI="/word/footnotes.xml?ContentType=application/vnd.openxmlformats-officedocument.wordprocessingml.footnotes+xml">
        <DigestMethod Algorithm="http://www.w3.org/2001/04/xmlenc#sha256"/>
        <DigestValue>/deU2Jxr8UtROPxG8e74MP5SJQ5EgOdUgFLTERGKyUM=</DigestValue>
      </Reference>
      <Reference URI="/word/header1.xml?ContentType=application/vnd.openxmlformats-officedocument.wordprocessingml.header+xml">
        <DigestMethod Algorithm="http://www.w3.org/2001/04/xmlenc#sha256"/>
        <DigestValue>A87Lu5R+6Nq507znef0oWa3+AKtOOD4RnpUTKijK9z4=</DigestValue>
      </Reference>
      <Reference URI="/word/header2.xml?ContentType=application/vnd.openxmlformats-officedocument.wordprocessingml.header+xml">
        <DigestMethod Algorithm="http://www.w3.org/2001/04/xmlenc#sha256"/>
        <DigestValue>Uv9vvaLYR1pF3x0t/s+va3iXyWiQTs8dHa+TlYC6af4=</DigestValue>
      </Reference>
      <Reference URI="/word/media/image1.emf?ContentType=image/x-emf">
        <DigestMethod Algorithm="http://www.w3.org/2001/04/xmlenc#sha256"/>
        <DigestValue>zcr2xNDEJSWbG95UFHm3SYVml+UdG/LJ35jKOg/6W10=</DigestValue>
      </Reference>
      <Reference URI="/word/media/image2.jpeg?ContentType=image/jpeg">
        <DigestMethod Algorithm="http://www.w3.org/2001/04/xmlenc#sha256"/>
        <DigestValue>oYVLrbyrqciyiLFcpUZaSd6STSd66Z89hIvMeFDrcUI=</DigestValue>
      </Reference>
      <Reference URI="/word/media/image3.png?ContentType=image/png">
        <DigestMethod Algorithm="http://www.w3.org/2001/04/xmlenc#sha256"/>
        <DigestValue>t/fbwcwoIoHVCzjsCp/MPGZoc24iNlycwE3+YZSwd/4=</DigestValue>
      </Reference>
      <Reference URI="/word/media/image4.emf?ContentType=image/x-emf">
        <DigestMethod Algorithm="http://www.w3.org/2001/04/xmlenc#sha256"/>
        <DigestValue>BkL6Q1ZQWaH+/N2tIzxaPh0NTVYjS6a7VeYxX22hvBU=</DigestValue>
      </Reference>
      <Reference URI="/word/numbering.xml?ContentType=application/vnd.openxmlformats-officedocument.wordprocessingml.numbering+xml">
        <DigestMethod Algorithm="http://www.w3.org/2001/04/xmlenc#sha256"/>
        <DigestValue>0xLt1IDSKZCJun9baywCpXRqvrvCO5fM30PxGKro2kY=</DigestValue>
      </Reference>
      <Reference URI="/word/settings.xml?ContentType=application/vnd.openxmlformats-officedocument.wordprocessingml.settings+xml">
        <DigestMethod Algorithm="http://www.w3.org/2001/04/xmlenc#sha256"/>
        <DigestValue>UjdaLgx7k0eLH1zgG3Iuaf8hQJ5sfoFl/tPNQKYpM1g=</DigestValue>
      </Reference>
      <Reference URI="/word/styles.xml?ContentType=application/vnd.openxmlformats-officedocument.wordprocessingml.styles+xml">
        <DigestMethod Algorithm="http://www.w3.org/2001/04/xmlenc#sha256"/>
        <DigestValue>uKZeag9WcOyRbs6YBQC1OaSf84N7mrNPE/oYhICE+xY=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g0lms2qEfHpC6kZMy9tZhdllFMNVd/Z2KgzFhw0k9/g=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2026-08-17T13:49:22Z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{53117442-00E4-4195-ABF9-34A1D32F4FC8}</SetupID>
          <SignatureText/>
          <SignatureImage>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s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1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TP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b8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RARAAkBAQEBAQEBBQAM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EBEACQEBAQEBAQEFAAw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CAAwBAQEBAQEBAQEBAQEBAQEBAQEBAQEBAQEBAQEBAQEBAQEBAQEBAQEBAQEBAQEBAQEBAQEBAQEBAQEBARARAAkBAQEBAQEBBQAMAQEBAQEBAQEBAQEBAQEBAQEBAQEBAQEBAQEBAQEBAQEBAQEBAQEBAQEBAQEBAQEBAQEBAQEAAAEBAQEBAQEBAQEBAQEBAQEBAQEBAQEBAQEBAQEBAQEBAQEBAQEBAQEBAQEBAQEBAQEBAQEBAQEBAQEBAQEBAQEBAQEBAQEBAQEBAQEBAQEBAQEBAQEBAQEBAQEBAQEBAQEBAQEBAQEBAQEBAQEBAQEBAQEBAQIADAEBAQEBAQEBAQEBAQEBAQEBAQEBAQEBAQEBAQEBAQEBAQEBAQEBAQEBAQEBAQEBAQEBAQEBAQEBAQEBEBEACQEBAQEBAQEFAAwBAQEBAQEBAQEBAQEBAQEBAQEBAQEBAQEBAQEBAQEBAQEBAQEBAQEBAQEBAQEBAQEBAQEBAQAAAQEBAQEBAQEBAQEBAQEBAQEBAQEBAQEBAQEBAQEBAQEBAQEBAQEBAQEBAQEBAQEBAQEBAQEBAQEBAQEBAQEBAQEBAQEBAQEBAQEBAQEBAQEBAQEBAQEBAQEBAQEBAQEBAQEBAQEBAQEBAQEBAQEBAQEBAQEBAgAMAQEBAQEBAQEBAQEBAQEBAQEBAQEBAQEBAQEBAQEBAQEBAQEBAQEBAQEBAQEBAQEBAQEBAQEBAQEBAQEQEQAJAQEBAQEBAQUADAEBAQEBAQEBAQEBAQEBAQEBAQEBAQEBAQEBAQEBAQEBAQEBAQEBAQEBAQEBAQEBAQEBAQEBAAABAgADBAEBCgsAJwECAA8BARARAA8BAQECAA8BAQIAAAAAAAAJAQEBAgAPAQEBAQEBAQECAAMEAQEBAgAPAQIADwEBAQEBFgAACQEBAQEBARAqHAAAACssAQEBAQUAAAAAABQnAQEBAgAAAAAAAAAAAAAAAAAAAAwQEQAYAQEBAQIAAwQBAgADBAEBAQIADwECAA8BAQEBARYAAAkBAQEBAQIADwEBAQEBAQEFAAAjHwEBARARAAAAAAAAAAAAAAAMAQEQKhwAAAArLAEBARAqCwAAFCcEAQECAAAAAAAACQECAA8BARARAA8BAQECAA8BAQEBAQEAAAECAAMEAQECAAYHAQIADwEBCgsACBoBAQIADwEQEQAAAAAAAAkBAQECAA8BAQEBAQEBAQIAAwQBAQECAA8BBQAGBwEBAQECAAYHAQEBAQEQEQAAAAAAAAAYAQEBBQAAAAAAAAAPAQECAAAAAAAAAAAAAAAAAAAADBARAAAJAQEBAgADBAECAAMEAQEBAgAPAQUABgcBAQEBAgAGBwEBAQEBAgAPAQEBAQEBAQIAAAAGBwEBEBEAAAAAAAAAAAAAAAwBEBEAAAAAAAAAGAEBFgAAAAAAAA8BEBEAAAAAAAAJAQIADwEBCgsACBoBAQIADwEBAQEBAQAAAQIAAwQBGw4ADwEBAgAPAQEFAAAADAEBAgAPARARAA8BAQEBAQEBAQIADwEBAQEBAQEBAgADBAEBAQIADwEbDgAJAQEBGw4ADwEBAQEBAQUAABgEARAXAAAJAQEFAAMEARAmAAgaAQIAAwQBAQUAAwQBARYABgcBEBEAAAYHAQECAAMEAQIAAwQBAQECAA8BGw4ACQEBARsOAA8BAQEBAQECAA8BAQEBAQEBKAQKCwAMAQEBAQUABgcBAQEWAAYHAQEFAAAYBAEQFwAACQEpGAQBGREACBoQEQAPAQEBAQEBAgAPAQEFAAAADAEBAgAPAQEBAQEBAAABAgADBAEWAAgaAQECAA8BGw4AAAADBAECAA8BEBEADwEBAQEBAQEBAgAPAQEBAQEBAQECAAMEAQEBAgAPAQECAAAAAAAAAAAJAQEBAQEbDgADBAEBARARAAMEAQUAAwQBAQoLAAkBAgADBAEBBQADBAEBFgAGBwEQEQAAAA8BAQIAAwQBAgADBAEBAQIADwEBAgAAAAAAAAAACQEBAQEBAQIADwEBAQEBAQEBARsOAAYHAQEBGw4ADAEBARYABgcBGw4AAwQBAQEQEQADBAEBAQEBBQAACRARAA8BAQEBAQECAA8BGw4AAAADBAECAA8BAQEBAQEAAAECAAMECgsAAwQBAQIADwEWAAglDggaAQIADwEQEQAPAQEBAQEBAQECAA8BAQEBAQEBAQIAAwQBAQECAA8BARYAAAAAAAAAAwQBAQEBAQoLAAwBAQEBAQUACBoBBQADBAEQJgAACQECAAMEAQEFAAMEAQEWAAYHARARABQLAAkBAgADBAECAAMEAQEBAgAPAQEWAAAAAAAAAAMEAQEBAQEBAgAAAAAUJwEBAQEBBQAAAAkBAQEBAgADBAEBFgAGBwEKCwAMAQEBAQEFAAgaAQEBARkRAAgaEBEADwEBAQEBAQIADwEWAAglDggaAQIADwEBAQEBAQAAAQIAAAAAACMHAQEBAgAPAQIAAwQCAA8BAgAPARARAAAAAAAPAQEBAQIADwEBAQEBAQEBAgAAAAAAAAAADwEBGw4IGgEQEQAMAQEBAQEBCgsACQEBAQEBFgAIGgEFAAAAAAAAAAMEAQIAAwQBAQUAAwQBARYABgcBEBEADwIABgcCAAMEAQIAAAAAAAAAAA8BARsOCBoBEBEADAEBAQEBAQECAAAAAAAAGAEBARsOAAAADwEBAQEFAAYHAQEWAAYHAQoLAAkBAQEBARYACBoBBQAAAAAIJAEQEQAAAAAADwEBAgAPAQIAAwQCAA8BAgAPAQEBAQEBAAABAgAAAAAAGAQBAQECAA8bDgAJAQoLBgcCAA8BEBEAAAAAAA8BAQEBAgAPAQEBAQEBAQECAAAAAAAAAAAPAQEBAgAMAQoLCBoBAQEBAQEKCwAJAQEBAQEWAAgaAQUAAAAAAAgYBAEBAgADBAEBBQADBAEBFgAGBwEQEQAPGw4ADwIAAwQBAgAAAAAAAAAADwEBAQIADAEKCwgaAQEBAQEBAQIADwEQAgAIGgEBBQAIIgsIGgEBAQoLCBoBARYABgcBCgsACQEBAQEBFgAIGgEFAAAAABgEARARAAAAAAAPAQECAA8bDgAJAQoLBgcCAA8BAQEBAQEAAAECAAMEEgsADAEBAQIADxYABgcBEBEACQIADwEQEQAPAQEBAQEBAQECAA8BAQEBAQEBAQIAAwQBAQECAA8BAQEWAAMEBQADBAEBAQEBAQoLAAwBAQEBAQUACBoBBQADBAEBAQEBAQECAAMEAQEFAAMEAQEWAAYHARARAA8BFgAIHAADBAECAAMEAQEBAgAPAQEBFgADBAUAAwQBAQEBAQEBAgAPAQEKCwAMARsOAA8QEQAMAQEBGw4ACQEBFgAGBwEKCwAMAQEBAQEFAAgaAQEBAQoLAA8BEBEADwEBAQEBAQIADxYABgcBEBEACQIADwEBAQEBAQAAAQIAAwQBAgAGBwEBAgAPAgAPAQEBBQAPAgAPARARAA8BAQEBAQEBAQIADwEBAQEBAQEBAgADBAEBAQIADwEBARsOCCERAAwBAQEBAQEBEBEAAwQBAQEBAgAGBwEFAAMEAQEBAQEBAQIAAwQBAQUAAwQBARYABgcBEBEADwEBAgAAAAMEAQIAAwQBAQECAA8BAQEbDgghEQAMAQEBAQEBAQECAA8BAQoLAAwBBQAIGgEFAAMEAQEQEQAMAQEWAAYHARARAAMEAQEBAQIABgcBAQEBAQIABgcQEQAPAQEBAQEBAgAPAgAPAQEBBQAPAgAPAQEBAQEBAAABAgADBAEKCwAJAQECABQLCBoBAQEbDggcAA8BEBEADwEBAQEBAQEBAgAPAQEBAQEBAQECAAMEAQEBAgAPAQEBAQIAHQsIGgEBAQEBAQEBFgAADwQBEBcAAAwBAQUAAwQBAQEBAQEBAgADBAEBBQADBAEBFgAGBwEQEQAPAQEbDgAAAwQBAgADBAEBAQIADwEBAQECAB0LCBoBAQEBAQEBAQIADwEQAgAACRsOAA8BAQoLCBoBARARAA8BARYABgcBARYAAA8EARAXAAAMAQoeHwEZIAAGBxARAA8BAQEBAQECABQLCBoBAQEbDggcAA8BAQEBAQEAAAECAAMEARARAA8BAQIAAAADBAEBAQECAAAADwEQEQAAAAAAAA0OAAAAAAAAAAYHAQEBAQIAAwQBAQECAA8BAQEBCgsAAAMEAQEBAQEBAQEBFwAAAAAAAAADBAEBBQAAAAAAAAAMAQECAAMEAQEFAAMEAQEWAAYHARARAA8BAQEWAAADBAECAAMEAQEBAgAPAQEBAQoLAAADBAEBAQEBAQEBAgAAAAAAAAMEBQAIGgEBEBEADwEBAQIAAAAAAAAGBwEBARcAAAAAAAAAAwQBCgsAAAAAAA8BEBEAAAAAAAAJAQIAAAADBAEBAQECAAAADwEBAQEBAQAAAQIAAwQBAQUABgcBBQAACAkBAQEBAQoLAAAMAQECAAAAAAAADQ4AAAAAAAAABgcBAQEBAgADBAEBAQIADwEBAQEQEQAADAEBAQEBAQEBAQEBEhMAAAAUFQQBAQEFAAAAAAAAAAwBAQIAAwQBAQUAAwQBARYABgcBEBEADwEBAQEXAAMEAQIAAwQBAQECAA8BAQEBEBEAAAwBAQEBAQEBAQECAAAAAAgYBBARAAMEAQEBBQAGBwEBBQAAAAAAAAYHAQEBARITAAAAFBUEAQEBGRMAAAgYBAEBAgAAAAAAAAkBBQAACAkBAQEBAQoLAAAM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EwAAABkAAAAAAAAAAAAAAD1AAAANwAAAAAAAAAAAAAA9gAAADg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2026-08-17T13:49:22Z</xd:SigningTime>
          <xd:SigningCertificate>
            <xd:Cert>
              <xd:CertDigest>
                <DigestMethod Algorithm="http://www.w3.org/2001/04/xmlenc#sha256"/>
                <DigestValue>Iky3histRMLj8pWDB8w2yuxiUyqxZUpMtwNnGPqGXZs=</DigestValue>
              </xd:CertDigest>
              <xd:IssuerSerial>
                <X509IssuerName>C=BG, L=Sofia, O=Information Services JSC, OID.2.5.4.97=NTRBG-831641791, CN=StampIT Global Qualified CA</X509IssuerName>
                <X509SerialNumber>3183935540568595436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YGwAAqQ0AACBFTUYAAAEAqFAAALsAAAAFAAAAAAAAAAAAAAAAAAAAgAcAADgEAAANAgAAJwEAAAAAAAAAAAAAAAAAAMgCCABYg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DjO9jaAAAAsD/xGf1/AAAJAAAAAQAAAMheLRj9fwAAAAAAAAAAAAD3g2XT/H8AANDX2IhwAgAAAAAAAAAAAAAAAAAAAAAAAAAAAAAAAAAAW+TgCSjnAAAAAAAAAAAAAP////9wAgAAAAAAAAAAAACwPcmQcAIAAFDjO9gAAAAAAEdymHACAAAHAAAAAAAAAEAl0JBwAgAAjOI72NoAAADg4jvY2gAAAGFEAxj9fwAACgAAAAAAAADyviT2AAAAAAoAAAAAAAAAMOvbkHACAACwPcmQcAIAALvrBxj9fwAAMOI72NoAAADg4jvY2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4Ci3l3ACAACo3XTM/H8AACCtq5BwAgAAyF4tGP1/AAAAAAAAAAAAAAFPrMz8fwAAAgAAAAAAAAACAAAAAAAAAAAAAAAAAAAAAAAAAAAAAADLReAJKOcAAOBUy5BwAgAAsHR0mHACAAAAAAAAAAAAALA9yZBwAgAA+IE72AAAAADg////AAAAAAYAAAAAAAAAAgAAAAAAAAAcgTvY2gAAAHCBO9jaAAAAYUQDGP1/AAAAAAAAAAAAAFDn4BcAAAAAAAAAAAAAAACrinzM/H8AALA9yZBwAgAAu+sHGP1/AADAgDvY2gAAAHCBO9jaAAAAAAAAAAAAAAAAAAAAZHYACAAAAAAlAAAADAAAAAMAAAAYAAAADAAAAAAAAAISAAAADAAAAAEAAAAWAAAADAAAAAgAAABUAAAAVAAAAAoAAAAnAAAAHgAAAEoAAAABAAAAAMDaQb6E2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EBEACQEBAQEBAQEFAAw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QEQAJAQEBAQEBAQUADA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IADAEBAQEBAQEBAQEBAQEBAQEBAQEBAQEBAQEBAQEBAQEBAQEBAQEBAQEBAQEBAQEBAQEBAQEBAQEBAQEBEBEACQEBAQEBAQEFAAwBAQEBAQEBAQEBAQEBAQEBAQEBAQEBAQEBAQEBAQEBAQEBAQEBAQEBAQEBAQEBAQEBAQEBAAAAAQEBAQEBAQEBAQEBAQEBAQEBAQEBAQEBAQEBAQEBAQEBAQEBAQEBAQEBAQEBAQEBAQEBAQEBAQEBAQEBAQEBAQEBAQEBAQEBAQEBAQEBAQEBAQEBAQEBAQEBAQEBAQEBAQEBAQEBAQEBAQEBAQEBAQEBAQEBAgAMAQEBAQEBAQEBAQEBAQEBAQEBAQEBAQEBAQEBAQEBAQEBAQEBAQEBAQEBAQEBAQEBAQEBAQEBAQEBAQEQEQAJAQEBAQEBAQUADAEBAQEBAQEBAQEBAQEBAQEBAQEBAQEBAQEBAQEBAQEBAQEBAQEBAQEBAQEBAQEBAQEBAQEAAAABAQEBAQEBAQEBAQEBAQEBAQEBAQEBAQEBAQEBAQEBAQEBAQEBAQEBAQEBAQEBAQEBAQEBAQEBAQEBAQEBAQEBAQEBAQEBAQEBAQEBAQEBAQEBAQEBAQEBAQEBAQEBAQEBAQEBAQEBAQEBAQEBAQEBAQEBAQECAAwBAQEBAQEBAQEBAQEBAQEBAQEBAQEBAQEBAQEBAQEBAQEBAQEBAQEBAQEBAQEBAQEBAQEBAQEBAQEBARARAAkBAQEBAQEBBQAMAQEBAQEBAQEBAQEBAQEBAQEBAQEBAQEBAQEBAQEBAQEBAQEBAQEBAQEBAQEBAQEBAQEBAQAAAAECAAMEAQEKCwAnAQIADwEBEBEADwEBAQIADwEBAgAAAAAAAAkBAQECAA8BAQEBAQEBAQIAAwQBAQECAA8BAgAPAQEBAQEWAAAJAQEBAQEBECocAAAAKywBAQEBBQAAAAAAFCcBAQECAAAAAAAAAAAAAAAAAAAADBARABgBAQEBAgADBAECAAMEAQEBAgAPAQIADwEBAQEBFgAACQEBAQEBAgAPAQEBAQEBAQUAACMfAQEBEBEAAAAAAAAAAAAAAAwBARAqHAAAACssAQEBECoLAAAUJwQBAQIAAAAAAAAJAQIADwEBEBEADwEBAQIADwEBAQEBAAAAAQIAAwQBAQIABgcBAgAPAQEKCwAIGgEBAgAPARARAAAAAAAACQEBAQIADwEBAQEBAQEBAgADBAEBAQIADwEFAAYHAQEBAQIABgcBAQEBARARAAAAAAAAABgBAQEFAAAAAAAAAA8BAQIAAAAAAAAAAAAAAAAAAAAMEBEAAAkBAQECAAMEAQIAAwQBAQECAA8BBQAGBwEBAQECAAYHAQEBAQECAA8BAQEBAQEBAgAAAAYHAQEQEQAAAAAAAAAAAAAADAEQEQAAAAAAAAAYAQEWAAAAAAAADwEQEQAAAAAAAAkBAgAPAQEKCwAIGgEBAgAPAQEBAQEAAAABAgADBAEbDgAPAQECAA8BAQUAAAAMAQECAA8BEBEADwEBAQEBAQEBAgAPAQEBAQEBAQECAAMEAQEBAgAPARsOAAkBAQEbDgAPAQEBAQEBBQAAGAQBEBcAAAkBAQUAAwQBECYACBoBAgADBAEBBQADBAEBFgAGBwEQEQAABgcBAQIAAwQBAgADBAEBAQIADwEbDgAJAQEBGw4ADwEBAQEBAQIADwEBAQEBAQEoBAoLAAwBAQEBBQAGBwEBARYABgcBAQUAABgEARAXAAAJASkYBAEZEQAIGhARAA8BAQEBAQECAA8BAQUAAAAMAQECAA8BAQEBAQAAAAECAAMEARYACBoBAQIADwEbDgAAAAMEAQIADwEQEQAPAQEBAQEBAQECAA8BAQEBAQEBAQIAAwQBAQECAA8BAQIAAAAAAAAAAAkBAQEBARsOAAMEAQEBEBEAAwQBBQADBAEBCgsACQECAAMEAQEFAAMEAQEWAAYHARARAAAADwEBAgADBAECAAMEAQEBAgAPAQECAAAAAAAAAAAJAQEBAQEBAgAPAQEBAQEBAQEBGw4ABgcBAQEbDgAMAQEBFgAGBwEbDgADBAEBARARAAMEAQEBAQEFAAAJEBEADwEBAQEBAQIADwEbDgAAAAMEAQIADwEBAQEBAAAAAQIAAwQKCwADBAEBAgAPARYACCUOCBoBAgAPARARAA8BAQEBAQEBAQIADwEBAQEBAQEBAgADBAEBAQIADwEBFgAAAAAAAAADBAEBAQEBCgsADAEBAQEBBQAIGgEFAAMEARAmAAAJAQIAAwQBAQUAAwQBARYABgcBEBEAFAsACQECAAMEAQIAAwQBAQECAA8BARYAAAAAAAAAAwQBAQEBAQECAAAAABQnAQEBAQEFAAAACQEBAQECAAMEAQEWAAYHAQoLAAwBAQEBAQUACBoBAQEBGREACBoQEQAPAQEBAQEBAgAPARYACCUOCBoBAgAPAQEBAQEAAAABAgAAAAAAIwcBAQECAA8BAgADBAIADwECAA8BEBEAAAAAAA8BAQEBAgAPAQEBAQEBAQECAAAAAAAAAAAPAQEbDggaARARAAwBAQEBAQEKCwAJAQEBAQEWAAgaAQUAAAAAAAAAAwQBAgADBAEBBQADBAEBFgAGBwEQEQAPAgAGBwIAAwQBAgAAAAAAAAAADwEBGw4IGgEQEQAMAQEBAQEBAQIAAAAAAAAYAQEBGw4AAAAPAQEBAQUABgcBARYABgcBCgsACQEBAQEBFgAIGgEFAAAAAAgkARARAAAAAAAPAQECAA8BAgADBAIADwECAA8BAQEBAQAAAAECAAAAAAAYBAEBAQIADxsOAAkBCgsGBwIADwEQEQAAAAAADwEBAQECAA8BAQEBAQEBAQIAAAAAAAAAAA8BAQECAAwBCgsIGgEBAQEBAQoLAAkBAQEBARYACBoBBQAAAAAACBgEAQECAAMEAQEFAAMEAQEWAAYHARARAA8bDgAPAgADBAECAAAAAAAAAAAPAQEBAgAMAQoLCBoBAQEBAQEBAgAPARACAAgaAQEFAAgiCwgaAQEBCgsIGgEBFgAGBwEKCwAJAQEBAQEWAAgaAQUAAAAAGAQBEBEAAAAAAA8BAQIADxsOAAkBCgsGBwIADwEBAQEBAAAAAQIAAwQSCwAMAQEBAgAPFgAGBwEQEQAJAgAPARARAA8BAQEBAQEBAQIADwEBAQEBAQEBAgADBAEBAQIADwEBARYAAwQFAAMEAQEBAQEBCgsADAEBAQEBBQAIGgEFAAMEAQEBAQEBAQIAAwQBAQUAAwQBARYABgcBEBEADwEWAAgcAAMEAQIAAwQBAQECAA8BAQEWAAMEBQADBAEBAQEBAQECAA8BAQoLAAwBGw4ADxARAAwBAQEbDgAJAQEWAAYHAQoLAAwBAQEBAQUACBoBAQEBCgsADwEQEQAPAQEBAQEBAgAPFgAGBwEQEQAJAgAPAQEBAQEAAAABAgADBAECAAYHAQECAA8CAA8BAQEFAA8CAA8BEBEADwEBAQEBAQEBAgAPAQEBAQEBAQECAAMEAQEBAgAPAQEBGw4IIREADAEBAQEBAQEQEQADBAEBAQECAAYHAQUAAwQBAQEBAQEBAgADBAEBBQADBAEBFgAGBwEQEQAPAQECAAAAAwQBAgADBAEBAQIADwEBARsOCCERAAwBAQEBAQEBAQIADwEBCgsADAEFAAgaAQUAAwQBARARAAwBARYABgcBEBEAAwQBAQEBAgAGBwEBAQEBAgAGBxARAA8BAQEBAQECAA8CAA8BAQEFAA8CAA8BAQEBAQAAAAECAAMEAQoLAAkBAQIAFAsIGgEBARsOCBwADwEQEQAPAQEBAQEBAQECAA8BAQEBAQEBAQIAAwQBAQECAA8BAQEBAgAdCwgaAQEBAQEBAQEWAAAPBAEQFwAADAEBBQADBAEBAQEBAQECAAMEAQEFAAMEAQEWAAYHARARAA8BARsOAAADBAECAAMEAQEBAgAPAQEBAQIAHQsIGgEBAQEBAQEBAgAPARACAAAJGw4ADwEBCgsIGgEBEBEADwEBFgAGBwEBFgAADwQBEBcAAAwBCh4fARkgAAYHEBEADwEBAQEBAQIAFAsIGgEBARsOCBwADwEBAQEBAAAAAQIAAwQBEBEADwEBAgAAAAMEAQEBAQIAAAAPARARAAAAAAAADQ4AAAAAAAAABgcBAQEBAgADBAEBAQIADwEBAQEKCwAAAwQBAQEBAQEBAQEXAAAAAAAAAAMEAQEFAAAAAAAAAAwBAQIAAwQBAQUAAwQBARYABgcBEBEADwEBARYAAAMEAQIAAwQBAQECAA8BAQEBCgsAAAMEAQEBAQEBAQECAAAAAAAAAwQFAAgaAQEQEQAPAQEBAgAAAAAAAAYHAQEBFwAAAAAAAAADBAEKCwAAAAAADwEQEQAAAAAAAAkBAgAAAAMEAQEBAQIAAAAPAQEBAQEAAAABAgADBAEBBQAGBwEFAAAICQEBAQEBCgsAAAwBAQIAAAAAAAANDgAAAAAAAAAGBwEBAQECAAMEAQEBAgAPAQEBARARAAAMAQEBAQEBAQEBAQESEwAAABQVBAEBAQUAAAAAAAAADAEBAgADBAEBBQADBAEBFgAGBwEQEQAPAQEBARcAAwQBAgADBAEBAQIADwEBAQEQEQAADAEBAQEBAQEBAQIAAAAACBgEEBEAAwQBAQEFAAYHAQEFAAAAAAAABgcBAQEBEhMAAAAUFQQBAQEZEwAACBgEAQECAAAAAAAACQEFAAAICQEBAQEBCgsAAAw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</Object>
  <Object Id="idInvalidSigLnImg">AQAAAGwAAAAAAAAAAAAAAP8AAAB/AAAAAAAAAAAAAABYGwAAqQ0AACBFTUYAAAEARFQAAMEAAAAFAAAAAAAAAAAAAAAAAAAAgAcAADgEAAANAgAAJwEAAAAAAAAAAAAAAAAAAMgCCABYg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QAAAAAfqbJd6PIeqDCQFZ4JTd0Lk/HMVPSGy5uFiE4GypVJ0KnHjN9AAABLQAAAACcz+7S6ffb7fnC0t1haH0hMm8aLXIuT8ggOIwoRKslP58cK08AAAFlAAAAAMHg9P///////////+bm5k9SXjw/SzBRzTFU0y1NwSAyVzFGXwEBAjcACA8mnM/u69/SvI9jt4tgjIR9FBosDBEjMVTUMlXWMVPRKUSeDxk4AAAAM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8fwAA94Nl0/x/AAAKAAsAAAAAAMheLRj9fwAAAAAAAAAAAAAchGXT/H8AAAAAAAAAAAAAAHK1GP1/AAAAAAAAAAAAAAAAAAAAAAAAa6XgCSjnAADzVYHM/H8AAEgAAABwAgAAAAAAAAAAAACwPcmQcAIAAJiiO9gAAAAA9f///wAAAAAJAAAAAAAAAAAAAAAAAAAAvKE72NoAAAAQojvY2gAAAGFEAxj9fwAAAAAAAAAAAAAAAAAAAAAAALA9yZBwAgAAmKI72NoAAACwPcmQcAIAALvrBxj9fwAAYKE72NoAAAAQojvY2gAAAAAAAAAAAAAAAAAAAGR2AAgAAAAAJQAAAAwAAAABAAAAGAAAAAwAAAD/AAACEgAAAAwAAAABAAAAHgAAABgAAAAiAAAABAAAAHoAAAARAAAAJQAAAAwAAAABAAAAVAAAALQAAAAjAAAABAAAAHgAAAAQAAAAAQAAAADA2kG+hNp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jO9jaAAAAsD/xGf1/AAAJAAAAAQAAAMheLRj9fwAAAAAAAAAAAAD3g2XT/H8AANDX2IhwAgAAAAAAAAAAAAAAAAAAAAAAAAAAAAAAAAAAW+TgCSjnAAAAAAAAAAAAAP////9wAgAAAAAAAAAAAACwPcmQcAIAAFDjO9gAAAAAAEdymHACAAAHAAAAAAAAAEAl0JBwAgAAjOI72NoAAADg4jvY2gAAAGFEAxj9fwAACgAAAAAAAADyviT2AAAAAAoAAAAAAAAAMOvbkHACAACwPcmQcAIAALvrBxj9fwAAMOI72NoAAADg4jvY2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EBEACQEBAQEBAQEFAAw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QEQAJAQEBAQEBAQUADA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IADAEBAQEBAQEBAQEBAQEBAQEBAQEBAQEBAQEBAQEBAQEBAQEBAQEBAQEBAQEBAQEBAQEBAQEBAQEBAQEBEBEACQEBAQEBAQEFAAwBAQEBAQEBAQEBAQEBAQEBAQEBAQEBAQEBAQEBAQEBAQEBAQEBAQEBAQEBAQEBAQEBAQEBAAAAAQEBAQEBAQEBAQEBAQEBAQEBAQEBAQEBAQEBAQEBAQEBAQEBAQEBAQEBAQEBAQEBAQEBAQEBAQEBAQEBAQEBAQEBAQEBAQEBAQEBAQEBAQEBAQEBAQEBAQEBAQEBAQEBAQEBAQEBAQEBAQEBAQEBAQEBAQEBAgAMAQEBAQEBAQEBAQEBAQEBAQEBAQEBAQEBAQEBAQEBAQEBAQEBAQEBAQEBAQEBAQEBAQEBAQEBAQEBAQEQEQAJAQEBAQEBAQUADAEBAQEBAQEBAQEBAQEBAQEBAQEBAQEBAQEBAQEBAQEBAQEBAQEBAQEBAQEBAQEBAQEBAQEAAAABAQEBAQEBAQEBAQEBAQEBAQEBAQEBAQEBAQEBAQEBAQEBAQEBAQEBAQEBAQEBAQEBAQEBAQEBAQEBAQEBAQEBAQEBAQEBAQEBAQEBAQEBAQEBAQEBAQEBAQEBAQEBAQEBAQEBAQEBAQEBAQEBAQEBAQEBAQECAAwBAQEBAQEBAQEBAQEBAQEBAQEBAQEBAQEBAQEBAQEBAQEBAQEBAQEBAQEBAQEBAQEBAQEBAQEBAQEBARARAAkBAQEBAQEBBQAMAQEBAQEBAQEBAQEBAQEBAQEBAQEBAQEBAQEBAQEBAQEBAQEBAQEBAQEBAQEBAQEBAQEBAQAAAAECAAMEAQEKCwAnAQIADwEBEBEADwEBAQIADwEBAgAAAAAAAAkBAQECAA8BAQEBAQEBAQIAAwQBAQECAA8BAgAPAQEBAQEWAAAJAQEBAQEBECocAAAAKywBAQEBBQAAAAAAFCcBAQECAAAAAAAAAAAAAAAAAAAADBARABgBAQEBAgADBAECAAMEAQEBAgAPAQIADwEBAQEBFgAACQEBAQEBAgAPAQEBAQEBAQUAACMfAQEBEBEAAAAAAAAAAAAAAAwBARAqHAAAACssAQEBECoLAAAUJwQBAQIAAAAAAAAJAQIADwEBEBEADwEBAQIADwEBAQEBAAAAAQIAAwQBAQIABgcBAgAPAQEKCwAIGgEBAgAPARARAAAAAAAACQEBAQIADwEBAQEBAQEBAgADBAEBAQIADwEFAAYHAQEBAQIABgcBAQEBARARAAAAAAAAABgBAQEFAAAAAAAAAA8BAQIAAAAAAAAAAAAAAAAAAAAMEBEAAAkBAQECAAMEAQIAAwQBAQECAA8BBQAGBwEBAQECAAYHAQEBAQECAA8BAQEBAQEBAgAAAAYHAQEQEQAAAAAAAAAAAAAADAEQEQAAAAAAAAAYAQEWAAAAAAAADwEQEQAAAAAAAAkBAgAPAQEKCwAIGgEBAgAPAQEBAQEAAAABAgADBAEbDgAPAQECAA8BAQUAAAAMAQECAA8BEBEADwEBAQEBAQEBAgAPAQEBAQEBAQECAAMEAQEBAgAPARsOAAkBAQEbDgAPAQEBAQEBBQAAGAQBEBcAAAkBAQUAAwQBECYACBoBAgADBAEBBQADBAEBFgAGBwEQEQAABgcBAQIAAwQBAgADBAEBAQIADwEbDgAJAQEBGw4ADwEBAQEBAQIADwEBAQEBAQEoBAoLAAwBAQEBBQAGBwEBARYABgcBAQUAABgEARAXAAAJASkYBAEZEQAIGhARAA8BAQEBAQECAA8BAQUAAAAMAQECAA8BAQEBAQAAAAECAAMEARYACBoBAQIADwEbDgAAAAMEAQIADwEQEQAPAQEBAQEBAQECAA8BAQEBAQEBAQIAAwQBAQECAA8BAQIAAAAAAAAAAAkBAQEBARsOAAMEAQEBEBEAAwQBBQADBAEBCgsACQECAAMEAQEFAAMEAQEWAAYHARARAAAADwEBAgADBAECAAMEAQEBAgAPAQECAAAAAAAAAAAJAQEBAQEBAgAPAQEBAQEBAQEBGw4ABgcBAQEbDgAMAQEBFgAGBwEbDgADBAEBARARAAMEAQEBAQEFAAAJEBEADwEBAQEBAQIADwEbDgAAAAMEAQIADwEBAQEBAAAAAQIAAwQKCwADBAEBAgAPARYACCUOCBoBAgAPARARAA8BAQEBAQEBAQIADwEBAQEBAQEBAgADBAEBAQIADwEBFgAAAAAAAAADBAEBAQEBCgsADAEBAQEBBQAIGgEFAAMEARAmAAAJAQIAAwQBAQUAAwQBARYABgcBEBEAFAsACQECAAMEAQIAAwQBAQECAA8BARYAAAAAAAAAAwQBAQEBAQECAAAAABQnAQEBAQEFAAAACQEBAQECAAMEAQEWAAYHAQoLAAwBAQEBAQUACBoBAQEBGREACBoQEQAPAQEBAQEBAgAPARYACCUOCBoBAgAPAQEBAQEAAAABAgAAAAAAIwcBAQECAA8BAgADBAIADwECAA8BEBEAAAAAAA8BAQEBAgAPAQEBAQEBAQECAAAAAAAAAAAPAQEbDggaARARAAwBAQEBAQEKCwAJAQEBAQEWAAgaAQUAAAAAAAAAAwQBAgADBAEBBQADBAEBFgAGBwEQEQAPAgAGBwIAAwQBAgAAAAAAAAAADwEBGw4IGgEQEQAMAQEBAQEBAQIAAAAAAAAYAQEBGw4AAAAPAQEBAQUABgcBARYABgcBCgsACQEBAQEBFgAIGgEFAAAAAAgkARARAAAAAAAPAQECAA8BAgADBAIADwECAA8BAQEBAQAAAAECAAAAAAAYBAEBAQIADxsOAAkBCgsGBwIADwEQEQAAAAAADwEBAQECAA8BAQEBAQEBAQIAAAAAAAAAAA8BAQECAAwBCgsIGgEBAQEBAQoLAAkBAQEBARYACBoBBQAAAAAACBgEAQECAAMEAQEFAAMEAQEWAAYHARARAA8bDgAPAgADBAECAAAAAAAAAAAPAQEBAgAMAQoLCBoBAQEBAQEBAgAPARACAAgaAQEFAAgiCwgaAQEBCgsIGgEBFgAGBwEKCwAJAQEBAQEWAAgaAQUAAAAAGAQBEBEAAAAAAA8BAQIADxsOAAkBCgsGBwIADwEBAQEBAAAAAQIAAwQSCwAMAQEBAgAPFgAGBwEQEQAJAgAPARARAA8BAQEBAQEBAQIADwEBAQEBAQEBAgADBAEBAQIADwEBARYAAwQFAAMEAQEBAQEBCgsADAEBAQEBBQAIGgEFAAMEAQEBAQEBAQIAAwQBAQUAAwQBARYABgcBEBEADwEWAAgcAAMEAQIAAwQBAQECAA8BAQEWAAMEBQADBAEBAQEBAQECAA8BAQoLAAwBGw4ADxARAAwBAQEbDgAJAQEWAAYHAQoLAAwBAQEBAQUACBoBAQEBCgsADwEQEQAPAQEBAQEBAgAPFgAGBwEQEQAJAgAPAQEBAQEAAAABAgADBAECAAYHAQECAA8CAA8BAQEFAA8CAA8BEBEADwEBAQEBAQEBAgAPAQEBAQEBAQECAAMEAQEBAgAPAQEBGw4IIREADAEBAQEBAQEQEQADBAEBAQECAAYHAQUAAwQBAQEBAQEBAgADBAEBBQADBAEBFgAGBwEQEQAPAQECAAAAAwQBAgADBAEBAQIADwEBARsOCCERAAwBAQEBAQEBAQIADwEBCgsADAEFAAgaAQUAAwQBARARAAwBARYABgcBEBEAAwQBAQEBAgAGBwEBAQEBAgAGBxARAA8BAQEBAQECAA8CAA8BAQEFAA8CAA8BAQEBAQAAAAECAAMEAQoLAAkBAQIAFAsIGgEBARsOCBwADwEQEQAPAQEBAQEBAQECAA8BAQEBAQEBAQIAAwQBAQECAA8BAQEBAgAdCwgaAQEBAQEBAQEWAAAPBAEQFwAADAEBBQADBAEBAQEBAQECAAMEAQEFAAMEAQEWAAYHARARAA8BARsOAAADBAECAAMEAQEBAgAPAQEBAQIAHQsIGgEBAQEBAQEBAgAPARACAAAJGw4ADwEBCgsIGgEBEBEADwEBFgAGBwEBFgAADwQBEBcAAAwBCh4fARkgAAYHEBEADwEBAQEBAQIAFAsIGgEBARsOCBwADwEBAQEBAAAAAQIAAwQBEBEADwEBAgAAAAMEAQEBAQIAAAAPARARAAAAAAAADQ4AAAAAAAAABgcBAQEBAgADBAEBAQIADwEBAQEKCwAAAwQBAQEBAQEBAQEXAAAAAAAAAAMEAQEFAAAAAAAAAAwBAQIAAwQBAQUAAwQBARYABgcBEBEADwEBARYAAAMEAQIAAwQBAQECAA8BAQEBCgsAAAMEAQEBAQEBAQECAAAAAAAAAwQFAAgaAQEQEQAPAQEBAgAAAAAAAAYHAQEBFwAAAAAAAAADBAEKCwAAAAAADwEQEQAAAAAAAAkBAgAAAAMEAQEBAQIAAAAPAQEBAQEAAAABAgADBAEBBQAGBwEFAAAICQEBAQEBCgsAAAwBAQIAAAAAAAANDgAAAAAAAAAGBwEBAQECAAMEAQEBAgAPAQEBARARAAAMAQEBAQEBAQEBAQESEwAAABQVBAEBAQUAAAAAAAAADAEBAgADBAEBBQADBAEBFgAGBwEQEQAPAQEBARcAAwQBAgADBAEBAQIADwEBAQEQEQAADAEBAQEBAQEBAQIAAAAACBgEEBEAAwQBAQEFAAYHAQEFAAAAAAAABgcBAQEBEhMAAAAUFQQBAQEZEwAACBgEAQECAAAAAAAACQEFAAAICQEBAQEBCgsAAAw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62F57-32A9-4554-9180-C4AFD7461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ДЕЛОВОДСТВО</cp:lastModifiedBy>
  <cp:revision>33</cp:revision>
  <cp:lastPrinted>2025-08-21T08:26:00Z</cp:lastPrinted>
  <dcterms:created xsi:type="dcterms:W3CDTF">2020-03-20T07:24:00Z</dcterms:created>
  <dcterms:modified xsi:type="dcterms:W3CDTF">2026-08-17T13:11:00Z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